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927919" w14:textId="3BBF2BC3" w:rsidR="00AF3D21" w:rsidRPr="00730544" w:rsidRDefault="00673787" w:rsidP="00AF3D2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</w:rPr>
        <w:drawing>
          <wp:anchor distT="0" distB="0" distL="114300" distR="114300" simplePos="0" relativeHeight="251656704" behindDoc="0" locked="0" layoutInCell="1" allowOverlap="1" wp14:anchorId="4373E3C3" wp14:editId="000BD7ED">
            <wp:simplePos x="0" y="0"/>
            <wp:positionH relativeFrom="column">
              <wp:posOffset>3086100</wp:posOffset>
            </wp:positionH>
            <wp:positionV relativeFrom="paragraph">
              <wp:posOffset>-483235</wp:posOffset>
            </wp:positionV>
            <wp:extent cx="1924050" cy="1790700"/>
            <wp:effectExtent l="19050" t="0" r="0" b="0"/>
            <wp:wrapNone/>
            <wp:docPr id="2" name="Рисунок 2" descr="Печать Ярослави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ечать Ярославич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79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</w:rPr>
        <w:drawing>
          <wp:anchor distT="0" distB="0" distL="114300" distR="114300" simplePos="0" relativeHeight="251688448" behindDoc="0" locked="0" layoutInCell="1" allowOverlap="1" wp14:anchorId="19454EAC" wp14:editId="2F12D1EA">
            <wp:simplePos x="0" y="0"/>
            <wp:positionH relativeFrom="column">
              <wp:posOffset>3905251</wp:posOffset>
            </wp:positionH>
            <wp:positionV relativeFrom="paragraph">
              <wp:posOffset>21590</wp:posOffset>
            </wp:positionV>
            <wp:extent cx="2343150" cy="1514475"/>
            <wp:effectExtent l="0" t="0" r="0" b="0"/>
            <wp:wrapNone/>
            <wp:docPr id="3" name="Рисунок 3" descr="Шленев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Шленев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391309">
                      <a:off x="0" y="0"/>
                      <a:ext cx="2343150" cy="151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F3D21" w:rsidRPr="00730544">
        <w:rPr>
          <w:rFonts w:ascii="Times New Roman" w:hAnsi="Times New Roman"/>
          <w:sz w:val="24"/>
          <w:szCs w:val="24"/>
        </w:rPr>
        <w:t>УТВЕРЖДЕНО</w:t>
      </w:r>
    </w:p>
    <w:p w14:paraId="283CB15D" w14:textId="7120F2F5" w:rsidR="00AF3D21" w:rsidRPr="00730544" w:rsidRDefault="00AF3D21" w:rsidP="00AF3D2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30544">
        <w:rPr>
          <w:rFonts w:ascii="Times New Roman" w:hAnsi="Times New Roman"/>
          <w:sz w:val="24"/>
          <w:szCs w:val="24"/>
        </w:rPr>
        <w:t>Приказом директора</w:t>
      </w:r>
    </w:p>
    <w:p w14:paraId="3B6D0B3C" w14:textId="77777777" w:rsidR="00AF3D21" w:rsidRPr="00730544" w:rsidRDefault="00AF3D21" w:rsidP="00AF3D2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30544">
        <w:rPr>
          <w:rFonts w:ascii="Times New Roman" w:hAnsi="Times New Roman"/>
          <w:sz w:val="24"/>
          <w:szCs w:val="24"/>
        </w:rPr>
        <w:t>МОУДО ДЮЦ «Ярославич»</w:t>
      </w:r>
    </w:p>
    <w:p w14:paraId="6154DD74" w14:textId="77777777" w:rsidR="00AF3D21" w:rsidRPr="00730544" w:rsidRDefault="00AF3D21" w:rsidP="00AF3D2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30544">
        <w:rPr>
          <w:rFonts w:ascii="Times New Roman" w:hAnsi="Times New Roman"/>
          <w:sz w:val="24"/>
          <w:szCs w:val="24"/>
        </w:rPr>
        <w:t>от 01.</w:t>
      </w:r>
      <w:r>
        <w:rPr>
          <w:rFonts w:ascii="Times New Roman" w:hAnsi="Times New Roman"/>
          <w:sz w:val="24"/>
          <w:szCs w:val="24"/>
        </w:rPr>
        <w:t>10</w:t>
      </w:r>
      <w:r w:rsidRPr="00730544">
        <w:rPr>
          <w:rFonts w:ascii="Times New Roman" w:hAnsi="Times New Roman"/>
          <w:sz w:val="24"/>
          <w:szCs w:val="24"/>
        </w:rPr>
        <w:t xml:space="preserve">.2020 г. № </w:t>
      </w:r>
      <w:r>
        <w:rPr>
          <w:rFonts w:ascii="Times New Roman" w:hAnsi="Times New Roman"/>
          <w:sz w:val="24"/>
          <w:szCs w:val="24"/>
        </w:rPr>
        <w:t xml:space="preserve">156 </w:t>
      </w:r>
      <w:r w:rsidRPr="00730544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730544">
        <w:rPr>
          <w:rFonts w:ascii="Times New Roman" w:hAnsi="Times New Roman"/>
          <w:sz w:val="24"/>
          <w:szCs w:val="24"/>
        </w:rPr>
        <w:t xml:space="preserve">ОД </w:t>
      </w:r>
    </w:p>
    <w:p w14:paraId="0FC0911F" w14:textId="77777777" w:rsidR="00AF3D21" w:rsidRPr="00730544" w:rsidRDefault="00AF3D21" w:rsidP="00AF3D2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30544">
        <w:rPr>
          <w:rFonts w:ascii="Times New Roman" w:hAnsi="Times New Roman"/>
          <w:sz w:val="24"/>
          <w:szCs w:val="24"/>
        </w:rPr>
        <w:t xml:space="preserve">_________________А.К. </w:t>
      </w:r>
      <w:proofErr w:type="spellStart"/>
      <w:r w:rsidRPr="00730544">
        <w:rPr>
          <w:rFonts w:ascii="Times New Roman" w:hAnsi="Times New Roman"/>
          <w:sz w:val="24"/>
          <w:szCs w:val="24"/>
        </w:rPr>
        <w:t>Шленев</w:t>
      </w:r>
      <w:proofErr w:type="spellEnd"/>
    </w:p>
    <w:p w14:paraId="27E4B32F" w14:textId="77777777" w:rsidR="00607E1D" w:rsidRDefault="00607E1D" w:rsidP="008F3BA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1DB92378" w14:textId="77777777" w:rsidR="00AF3D21" w:rsidRPr="00EE0023" w:rsidRDefault="00AF3D21" w:rsidP="008F3BA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1677E417" w14:textId="12718414" w:rsidR="008F3BA0" w:rsidRPr="00DE323F" w:rsidRDefault="008F3BA0" w:rsidP="008F3BA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DE323F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Порядок</w:t>
      </w:r>
    </w:p>
    <w:p w14:paraId="10761303" w14:textId="77777777" w:rsidR="008F3BA0" w:rsidRPr="00DE323F" w:rsidRDefault="008F3BA0" w:rsidP="008F3BA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DE323F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информирования заказчика об оказания платных образовательных услуг</w:t>
      </w:r>
    </w:p>
    <w:p w14:paraId="1CC4069A" w14:textId="1E88EEF8" w:rsidR="008F3BA0" w:rsidRPr="00DE323F" w:rsidRDefault="008F3BA0" w:rsidP="008F3BA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DE323F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в</w:t>
      </w:r>
      <w:r w:rsidR="00607E1D" w:rsidRPr="00DE323F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МОУДО ДЮЦ «Ярославич»</w:t>
      </w:r>
    </w:p>
    <w:p w14:paraId="273DF160" w14:textId="77777777" w:rsidR="008F3BA0" w:rsidRPr="00EE0023" w:rsidRDefault="008F3BA0" w:rsidP="008F3B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0E61C8E5" w14:textId="77777777" w:rsidR="008F3BA0" w:rsidRPr="00EE0023" w:rsidRDefault="008F3BA0" w:rsidP="008F3BA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EE002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1.Общие положения</w:t>
      </w:r>
    </w:p>
    <w:p w14:paraId="5864A493" w14:textId="77777777" w:rsidR="008F3BA0" w:rsidRPr="00EE0023" w:rsidRDefault="008F3BA0" w:rsidP="008F3B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280A7BC3" w14:textId="4E72CAB4" w:rsidR="00993237" w:rsidRPr="00EE0023" w:rsidRDefault="008F3BA0" w:rsidP="0099323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E0023">
        <w:rPr>
          <w:rFonts w:ascii="Times New Roman" w:eastAsia="Calibri" w:hAnsi="Times New Roman" w:cs="Times New Roman"/>
          <w:sz w:val="24"/>
          <w:szCs w:val="24"/>
          <w:lang w:eastAsia="en-US"/>
        </w:rPr>
        <w:t>1.1. Настоящ</w:t>
      </w:r>
      <w:r w:rsidR="000F21B8" w:rsidRPr="00EE0023">
        <w:rPr>
          <w:rFonts w:ascii="Times New Roman" w:eastAsia="Calibri" w:hAnsi="Times New Roman" w:cs="Times New Roman"/>
          <w:sz w:val="24"/>
          <w:szCs w:val="24"/>
          <w:lang w:eastAsia="en-US"/>
        </w:rPr>
        <w:t>ий</w:t>
      </w:r>
      <w:r w:rsidRPr="00EE002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По</w:t>
      </w:r>
      <w:r w:rsidR="000F21B8" w:rsidRPr="00EE0023">
        <w:rPr>
          <w:rFonts w:ascii="Times New Roman" w:eastAsia="Calibri" w:hAnsi="Times New Roman" w:cs="Times New Roman"/>
          <w:sz w:val="24"/>
          <w:szCs w:val="24"/>
          <w:lang w:eastAsia="en-US"/>
        </w:rPr>
        <w:t>рядок</w:t>
      </w:r>
      <w:r w:rsidRPr="00EE002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993237" w:rsidRPr="00EE0023">
        <w:rPr>
          <w:rFonts w:ascii="Times New Roman" w:eastAsia="Calibri" w:hAnsi="Times New Roman" w:cs="Times New Roman"/>
          <w:sz w:val="24"/>
          <w:szCs w:val="24"/>
          <w:lang w:eastAsia="en-US"/>
        </w:rPr>
        <w:t>информирования заказчика об оказания платных образовательных услуг в</w:t>
      </w:r>
      <w:r w:rsidR="00607E1D" w:rsidRPr="00EE002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МОУ ДО ДЮЦ «Ярославич»</w:t>
      </w:r>
    </w:p>
    <w:p w14:paraId="353AB1F2" w14:textId="77777777" w:rsidR="008F3BA0" w:rsidRPr="00EE0023" w:rsidRDefault="00993237" w:rsidP="0099323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E0023">
        <w:rPr>
          <w:rFonts w:ascii="Times New Roman" w:eastAsia="Calibri" w:hAnsi="Times New Roman" w:cs="Times New Roman"/>
          <w:sz w:val="24"/>
          <w:szCs w:val="24"/>
          <w:lang w:eastAsia="en-US"/>
        </w:rPr>
        <w:t>(далее-У</w:t>
      </w:r>
      <w:r w:rsidR="008F3BA0" w:rsidRPr="00EE0023">
        <w:rPr>
          <w:rFonts w:ascii="Times New Roman" w:eastAsia="Calibri" w:hAnsi="Times New Roman" w:cs="Times New Roman"/>
          <w:sz w:val="24"/>
          <w:szCs w:val="24"/>
          <w:lang w:eastAsia="en-US"/>
        </w:rPr>
        <w:t>чреждение) разработан в соответствии с:</w:t>
      </w:r>
    </w:p>
    <w:p w14:paraId="27C95D0B" w14:textId="77777777" w:rsidR="008F3BA0" w:rsidRPr="00EE0023" w:rsidRDefault="008F3BA0" w:rsidP="008F3BA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E002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законом РФ от 29.12.2012 </w:t>
      </w:r>
      <w:r w:rsidR="00993237" w:rsidRPr="00EE0023">
        <w:rPr>
          <w:rFonts w:ascii="Times New Roman" w:eastAsia="Calibri" w:hAnsi="Times New Roman" w:cs="Times New Roman"/>
          <w:sz w:val="24"/>
          <w:szCs w:val="24"/>
          <w:lang w:eastAsia="en-US"/>
        </w:rPr>
        <w:t>№</w:t>
      </w:r>
      <w:r w:rsidRPr="00EE002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273-ФЗ «Об образовании в РФ»;</w:t>
      </w:r>
    </w:p>
    <w:p w14:paraId="73033773" w14:textId="77777777" w:rsidR="008F3BA0" w:rsidRPr="00EE0023" w:rsidRDefault="00A46F09" w:rsidP="008F3BA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E002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Гражданским </w:t>
      </w:r>
      <w:proofErr w:type="gramStart"/>
      <w:r w:rsidRPr="00EE0023">
        <w:rPr>
          <w:rFonts w:ascii="Times New Roman" w:eastAsia="Calibri" w:hAnsi="Times New Roman" w:cs="Times New Roman"/>
          <w:sz w:val="24"/>
          <w:szCs w:val="24"/>
          <w:lang w:eastAsia="en-US"/>
        </w:rPr>
        <w:t>к</w:t>
      </w:r>
      <w:r w:rsidR="008F3BA0" w:rsidRPr="00EE0023">
        <w:rPr>
          <w:rFonts w:ascii="Times New Roman" w:eastAsia="Calibri" w:hAnsi="Times New Roman" w:cs="Times New Roman"/>
          <w:sz w:val="24"/>
          <w:szCs w:val="24"/>
          <w:lang w:eastAsia="en-US"/>
        </w:rPr>
        <w:t>одексом  РФ</w:t>
      </w:r>
      <w:proofErr w:type="gramEnd"/>
      <w:r w:rsidR="008F3BA0" w:rsidRPr="00EE0023">
        <w:rPr>
          <w:rFonts w:ascii="Times New Roman" w:eastAsia="Calibri" w:hAnsi="Times New Roman" w:cs="Times New Roman"/>
          <w:sz w:val="24"/>
          <w:szCs w:val="24"/>
          <w:lang w:eastAsia="en-US"/>
        </w:rPr>
        <w:t>;</w:t>
      </w:r>
    </w:p>
    <w:p w14:paraId="5D73296B" w14:textId="77777777" w:rsidR="008F3BA0" w:rsidRPr="00EE0023" w:rsidRDefault="008F3BA0" w:rsidP="008F3BA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E0023">
        <w:rPr>
          <w:rFonts w:ascii="Times New Roman" w:eastAsia="Calibri" w:hAnsi="Times New Roman" w:cs="Times New Roman"/>
          <w:sz w:val="24"/>
          <w:szCs w:val="24"/>
          <w:lang w:eastAsia="en-US"/>
        </w:rPr>
        <w:t>- законом РФ от 19.01.1996 №</w:t>
      </w:r>
      <w:r w:rsidR="00A46F09" w:rsidRPr="00EE002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EE0023">
        <w:rPr>
          <w:rFonts w:ascii="Times New Roman" w:eastAsia="Calibri" w:hAnsi="Times New Roman" w:cs="Times New Roman"/>
          <w:sz w:val="24"/>
          <w:szCs w:val="24"/>
          <w:lang w:eastAsia="en-US"/>
        </w:rPr>
        <w:t>2 «О защите прав потребителей»;</w:t>
      </w:r>
    </w:p>
    <w:p w14:paraId="2608C46A" w14:textId="0A89A07A" w:rsidR="008F3BA0" w:rsidRPr="00EE0023" w:rsidRDefault="008F3BA0" w:rsidP="008F3BA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E002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Правилами оказания платных образовательных услуг, утверждёнными постановлением Правительства РФ от </w:t>
      </w:r>
      <w:bookmarkStart w:id="0" w:name="_Hlk198218741"/>
      <w:r w:rsidR="00AF3D21" w:rsidRPr="00850509">
        <w:rPr>
          <w:rFonts w:ascii="Times New Roman" w:hAnsi="Times New Roman" w:cs="Times New Roman"/>
          <w:sz w:val="24"/>
          <w:szCs w:val="24"/>
        </w:rPr>
        <w:t>15.0</w:t>
      </w:r>
      <w:r w:rsidR="00AF3D21">
        <w:rPr>
          <w:rFonts w:ascii="Times New Roman" w:hAnsi="Times New Roman" w:cs="Times New Roman"/>
          <w:sz w:val="24"/>
          <w:szCs w:val="24"/>
        </w:rPr>
        <w:t>9</w:t>
      </w:r>
      <w:r w:rsidR="00AF3D21" w:rsidRPr="00850509">
        <w:rPr>
          <w:rFonts w:ascii="Times New Roman" w:hAnsi="Times New Roman" w:cs="Times New Roman"/>
          <w:sz w:val="24"/>
          <w:szCs w:val="24"/>
        </w:rPr>
        <w:t>.20</w:t>
      </w:r>
      <w:r w:rsidR="00AF3D21">
        <w:rPr>
          <w:rFonts w:ascii="Times New Roman" w:hAnsi="Times New Roman" w:cs="Times New Roman"/>
          <w:sz w:val="24"/>
          <w:szCs w:val="24"/>
        </w:rPr>
        <w:t xml:space="preserve">20 г. </w:t>
      </w:r>
      <w:r w:rsidR="00AF3D21" w:rsidRPr="00850509">
        <w:rPr>
          <w:rFonts w:ascii="Times New Roman" w:hAnsi="Times New Roman" w:cs="Times New Roman"/>
          <w:sz w:val="24"/>
          <w:szCs w:val="24"/>
        </w:rPr>
        <w:t xml:space="preserve"> № </w:t>
      </w:r>
      <w:r w:rsidR="00AF3D21">
        <w:rPr>
          <w:rFonts w:ascii="Times New Roman" w:hAnsi="Times New Roman" w:cs="Times New Roman"/>
          <w:sz w:val="24"/>
          <w:szCs w:val="24"/>
        </w:rPr>
        <w:t>1441</w:t>
      </w:r>
      <w:bookmarkEnd w:id="0"/>
      <w:r w:rsidR="00AF3D21" w:rsidRPr="00850509">
        <w:rPr>
          <w:rFonts w:ascii="Times New Roman" w:hAnsi="Times New Roman" w:cs="Times New Roman"/>
          <w:sz w:val="24"/>
          <w:szCs w:val="24"/>
        </w:rPr>
        <w:t>;</w:t>
      </w:r>
    </w:p>
    <w:p w14:paraId="3963E87B" w14:textId="77777777" w:rsidR="008F3BA0" w:rsidRPr="00EE0023" w:rsidRDefault="00993237" w:rsidP="008F3BA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E0023">
        <w:rPr>
          <w:rFonts w:ascii="Times New Roman" w:eastAsia="Calibri" w:hAnsi="Times New Roman" w:cs="Times New Roman"/>
          <w:sz w:val="24"/>
          <w:szCs w:val="24"/>
          <w:lang w:eastAsia="en-US"/>
        </w:rPr>
        <w:t>- Уставом   У</w:t>
      </w:r>
      <w:r w:rsidR="008F3BA0" w:rsidRPr="00EE0023">
        <w:rPr>
          <w:rFonts w:ascii="Times New Roman" w:eastAsia="Calibri" w:hAnsi="Times New Roman" w:cs="Times New Roman"/>
          <w:sz w:val="24"/>
          <w:szCs w:val="24"/>
          <w:lang w:eastAsia="en-US"/>
        </w:rPr>
        <w:t>чреждения.</w:t>
      </w:r>
    </w:p>
    <w:p w14:paraId="48DA8595" w14:textId="77777777" w:rsidR="008F3BA0" w:rsidRPr="00EE0023" w:rsidRDefault="003407B1" w:rsidP="008F3BA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E0023">
        <w:rPr>
          <w:rFonts w:ascii="Times New Roman" w:eastAsia="Calibri" w:hAnsi="Times New Roman" w:cs="Times New Roman"/>
          <w:sz w:val="24"/>
          <w:szCs w:val="24"/>
          <w:lang w:eastAsia="en-US"/>
        </w:rPr>
        <w:t>1.2</w:t>
      </w:r>
      <w:r w:rsidR="008F3BA0" w:rsidRPr="00EE002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</w:t>
      </w:r>
      <w:r w:rsidRPr="00EE0023">
        <w:rPr>
          <w:rFonts w:ascii="Times New Roman" w:eastAsia="Calibri" w:hAnsi="Times New Roman" w:cs="Times New Roman"/>
          <w:sz w:val="24"/>
          <w:szCs w:val="24"/>
          <w:lang w:eastAsia="en-US"/>
        </w:rPr>
        <w:t>Основные понятия, используемые в настоящем порядке:</w:t>
      </w:r>
    </w:p>
    <w:p w14:paraId="0243893D" w14:textId="77777777" w:rsidR="00D209F0" w:rsidRPr="00EE0023" w:rsidRDefault="00D209F0" w:rsidP="00D209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0023">
        <w:rPr>
          <w:rFonts w:ascii="Times New Roman" w:eastAsia="Times New Roman" w:hAnsi="Times New Roman" w:cs="Times New Roman"/>
          <w:color w:val="000000"/>
          <w:sz w:val="24"/>
          <w:szCs w:val="24"/>
        </w:rPr>
        <w:t>«Заказчик» - физическое и (или) юридическое лицо, имеющее намерение</w:t>
      </w:r>
    </w:p>
    <w:p w14:paraId="73F4900C" w14:textId="77777777" w:rsidR="00D209F0" w:rsidRPr="00EE0023" w:rsidRDefault="00D209F0" w:rsidP="00D209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0023">
        <w:rPr>
          <w:rFonts w:ascii="Times New Roman" w:eastAsia="Times New Roman" w:hAnsi="Times New Roman" w:cs="Times New Roman"/>
          <w:color w:val="000000"/>
          <w:sz w:val="24"/>
          <w:szCs w:val="24"/>
        </w:rPr>
        <w:t>заказать либо заказывающее платные образовательные услуги для себя или</w:t>
      </w:r>
    </w:p>
    <w:p w14:paraId="0847009F" w14:textId="77777777" w:rsidR="00D209F0" w:rsidRPr="00EE0023" w:rsidRDefault="00D209F0" w:rsidP="00D209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0023">
        <w:rPr>
          <w:rFonts w:ascii="Times New Roman" w:eastAsia="Times New Roman" w:hAnsi="Times New Roman" w:cs="Times New Roman"/>
          <w:color w:val="000000"/>
          <w:sz w:val="24"/>
          <w:szCs w:val="24"/>
        </w:rPr>
        <w:t>иных лиц на основании договора;</w:t>
      </w:r>
    </w:p>
    <w:p w14:paraId="26EF794D" w14:textId="77777777" w:rsidR="00D209F0" w:rsidRPr="00EE0023" w:rsidRDefault="00D209F0" w:rsidP="00D209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0023">
        <w:rPr>
          <w:rFonts w:ascii="Times New Roman" w:eastAsia="Times New Roman" w:hAnsi="Times New Roman" w:cs="Times New Roman"/>
          <w:color w:val="000000"/>
          <w:sz w:val="24"/>
          <w:szCs w:val="24"/>
        </w:rPr>
        <w:t>«Исполнитель» - образовательная организация, предоставляющая платные</w:t>
      </w:r>
    </w:p>
    <w:p w14:paraId="4C0D58E3" w14:textId="77777777" w:rsidR="00D209F0" w:rsidRPr="00EE0023" w:rsidRDefault="00D209F0" w:rsidP="00D209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0023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образовательные услуги обучающемуся;</w:t>
      </w:r>
    </w:p>
    <w:p w14:paraId="3717D51B" w14:textId="77777777" w:rsidR="00D209F0" w:rsidRPr="00EE0023" w:rsidRDefault="00D209F0" w:rsidP="00D209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0023">
        <w:rPr>
          <w:rFonts w:ascii="Times New Roman" w:eastAsia="Times New Roman" w:hAnsi="Times New Roman" w:cs="Times New Roman"/>
          <w:color w:val="000000"/>
          <w:sz w:val="24"/>
          <w:szCs w:val="24"/>
        </w:rPr>
        <w:t>«Обучающийся» - физическое лицо, осваивающее образовательную программу;</w:t>
      </w:r>
    </w:p>
    <w:p w14:paraId="28574214" w14:textId="77777777" w:rsidR="00297F6F" w:rsidRPr="00EE0023" w:rsidRDefault="00297F6F" w:rsidP="000645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0023">
        <w:rPr>
          <w:rFonts w:ascii="Times New Roman" w:eastAsia="Times New Roman" w:hAnsi="Times New Roman" w:cs="Times New Roman"/>
          <w:color w:val="000000"/>
          <w:sz w:val="24"/>
          <w:szCs w:val="24"/>
        </w:rPr>
        <w:t>«Платные образовательные услуги» - осуществление образовательной деятельности по заданиям и за счет средств физических и (или) юридических</w:t>
      </w:r>
      <w:r w:rsidR="00064588" w:rsidRPr="00EE00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E0023">
        <w:rPr>
          <w:rFonts w:ascii="Times New Roman" w:eastAsia="Times New Roman" w:hAnsi="Times New Roman" w:cs="Times New Roman"/>
          <w:color w:val="000000"/>
          <w:sz w:val="24"/>
          <w:szCs w:val="24"/>
        </w:rPr>
        <w:t>лиц по договорам об образовании, заключаемым при приёме на обучение (далее - Договор).</w:t>
      </w:r>
    </w:p>
    <w:p w14:paraId="368EC7DE" w14:textId="77777777" w:rsidR="00297F6F" w:rsidRPr="00EE0023" w:rsidRDefault="00297F6F" w:rsidP="000A3DC9">
      <w:pPr>
        <w:pStyle w:val="a4"/>
        <w:numPr>
          <w:ilvl w:val="1"/>
          <w:numId w:val="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00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Настоящий Порядок регулирует отношения, возникающие при необходимости информирования Заказчика об оказании платных образовательных услуг в </w:t>
      </w:r>
      <w:r w:rsidR="00064588" w:rsidRPr="00EE0023">
        <w:rPr>
          <w:rFonts w:ascii="Times New Roman" w:eastAsia="Times New Roman" w:hAnsi="Times New Roman" w:cs="Times New Roman"/>
          <w:color w:val="000000"/>
          <w:sz w:val="24"/>
          <w:szCs w:val="24"/>
        </w:rPr>
        <w:t>Учреждении</w:t>
      </w:r>
      <w:r w:rsidRPr="00EE002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E9657E2" w14:textId="77777777" w:rsidR="00297F6F" w:rsidRPr="00EE0023" w:rsidRDefault="00297F6F" w:rsidP="000A3DC9">
      <w:pPr>
        <w:pStyle w:val="a4"/>
        <w:numPr>
          <w:ilvl w:val="1"/>
          <w:numId w:val="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0023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Исполнитель обязан до заключения Договора и в период его действия предоставлять заказчику достоверную информацию о себе и об оказываемых платных образовательных услугах, обеспечивающую возможность их правильного выбора.</w:t>
      </w:r>
    </w:p>
    <w:p w14:paraId="08B6307A" w14:textId="77777777" w:rsidR="00297F6F" w:rsidRPr="00EE0023" w:rsidRDefault="00297F6F" w:rsidP="00624405">
      <w:pPr>
        <w:pStyle w:val="a4"/>
        <w:numPr>
          <w:ilvl w:val="1"/>
          <w:numId w:val="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0023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Исполнитель обязан довести до заказчика</w:t>
      </w:r>
      <w:r w:rsidR="00064588" w:rsidRPr="00EE00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E0023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информацию,</w:t>
      </w:r>
      <w:r w:rsidR="00064588" w:rsidRPr="00EE00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E0023"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содержащую сведения о предоставлении платных образовательных услуг в порядке и объёме, которые предусмотрены Законом РФ «О защите прав потребителей» и Законом РФ «Об образовании в РФ».</w:t>
      </w:r>
    </w:p>
    <w:p w14:paraId="506E74B6" w14:textId="77777777" w:rsidR="00297F6F" w:rsidRPr="00EE0023" w:rsidRDefault="00297F6F" w:rsidP="00624405">
      <w:pPr>
        <w:pStyle w:val="a4"/>
        <w:numPr>
          <w:ilvl w:val="1"/>
          <w:numId w:val="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0023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Информация, предусмотренная пунктами 1.4. и 1.5. настоящего</w:t>
      </w:r>
      <w:r w:rsidR="00064588" w:rsidRPr="00EE00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Порядка, </w:t>
      </w:r>
      <w:r w:rsidRPr="00EE0023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предо</w:t>
      </w:r>
      <w:r w:rsidR="00064588" w:rsidRPr="00EE00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ставляется Исполнителем в месте </w:t>
      </w:r>
      <w:r w:rsidRPr="00EE0023">
        <w:rPr>
          <w:rFonts w:ascii="Times New Roman" w:eastAsia="Times New Roman" w:hAnsi="Times New Roman" w:cs="Times New Roman"/>
          <w:color w:val="000000"/>
          <w:sz w:val="24"/>
          <w:szCs w:val="24"/>
        </w:rPr>
        <w:t>фактического</w:t>
      </w:r>
      <w:r w:rsidR="00064588" w:rsidRPr="00EE00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E0023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осуществления образовательной деятельности, а также в месте нахождения учебного пункта.</w:t>
      </w:r>
    </w:p>
    <w:p w14:paraId="38805364" w14:textId="77777777" w:rsidR="00297F6F" w:rsidRPr="00EE0023" w:rsidRDefault="00297F6F" w:rsidP="000645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E0C0509" w14:textId="77777777" w:rsidR="00297F6F" w:rsidRPr="00EE0023" w:rsidRDefault="00297F6F" w:rsidP="00FC0613">
      <w:pPr>
        <w:pStyle w:val="a4"/>
        <w:numPr>
          <w:ilvl w:val="0"/>
          <w:numId w:val="4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E00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Права Заказчика в сфере информирования при получении платных</w:t>
      </w:r>
    </w:p>
    <w:p w14:paraId="1E29FEB7" w14:textId="77777777" w:rsidR="00297F6F" w:rsidRPr="00EE0023" w:rsidRDefault="00297F6F" w:rsidP="00297F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E00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образовательных услуг</w:t>
      </w:r>
    </w:p>
    <w:p w14:paraId="4C1D8128" w14:textId="77777777" w:rsidR="00064588" w:rsidRPr="00EE0023" w:rsidRDefault="00064588" w:rsidP="000645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2F0AABC" w14:textId="77777777" w:rsidR="00297F6F" w:rsidRPr="00EE0023" w:rsidRDefault="00297F6F" w:rsidP="00FC0613">
      <w:pPr>
        <w:pStyle w:val="a4"/>
        <w:numPr>
          <w:ilvl w:val="1"/>
          <w:numId w:val="5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0023">
        <w:rPr>
          <w:rFonts w:ascii="Times New Roman" w:eastAsia="Times New Roman" w:hAnsi="Times New Roman" w:cs="Times New Roman"/>
          <w:color w:val="000000"/>
          <w:sz w:val="24"/>
          <w:szCs w:val="24"/>
        </w:rPr>
        <w:t>Заказчик вправе получать в установленном</w:t>
      </w:r>
      <w:r w:rsidRPr="00EE002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порядке всю</w:t>
      </w:r>
      <w:r w:rsidR="00204161" w:rsidRPr="00EE00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E0023">
        <w:rPr>
          <w:rFonts w:ascii="Times New Roman" w:eastAsia="Times New Roman" w:hAnsi="Times New Roman" w:cs="Times New Roman"/>
          <w:color w:val="000000"/>
          <w:sz w:val="24"/>
          <w:szCs w:val="24"/>
        </w:rPr>
        <w:t>необходимую информацию об Исполнителе и об оказываемых им платных образовательных услугах, обеспечивающую возможность их правильного выбора.</w:t>
      </w:r>
    </w:p>
    <w:p w14:paraId="05D2A18D" w14:textId="77777777" w:rsidR="00297F6F" w:rsidRPr="00EE0023" w:rsidRDefault="00297F6F" w:rsidP="00FC0613">
      <w:pPr>
        <w:numPr>
          <w:ilvl w:val="1"/>
          <w:numId w:val="5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0023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Исполнитель обязан предоставлять Заказчику подробную информацию о:</w:t>
      </w:r>
    </w:p>
    <w:p w14:paraId="7C8C5AFC" w14:textId="77777777" w:rsidR="00297F6F" w:rsidRPr="00EE0023" w:rsidRDefault="00297F6F" w:rsidP="00064588">
      <w:pPr>
        <w:numPr>
          <w:ilvl w:val="0"/>
          <w:numId w:val="2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0023">
        <w:rPr>
          <w:rFonts w:ascii="Times New Roman" w:eastAsia="Times New Roman" w:hAnsi="Times New Roman" w:cs="Times New Roman"/>
          <w:color w:val="000000"/>
          <w:sz w:val="24"/>
          <w:szCs w:val="24"/>
        </w:rPr>
        <w:t>порядке и условиях предоставления платных образовательных услуг;</w:t>
      </w:r>
    </w:p>
    <w:p w14:paraId="2F8B81AA" w14:textId="77777777" w:rsidR="00297F6F" w:rsidRPr="00EE0023" w:rsidRDefault="00297F6F" w:rsidP="00064588">
      <w:pPr>
        <w:numPr>
          <w:ilvl w:val="0"/>
          <w:numId w:val="2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002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свойствах оказываемых услуг и их соответствию установленным требованиям;</w:t>
      </w:r>
    </w:p>
    <w:p w14:paraId="15FA2403" w14:textId="77777777" w:rsidR="00297F6F" w:rsidRPr="00EE0023" w:rsidRDefault="00064588" w:rsidP="000645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00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297F6F" w:rsidRPr="00EE0023">
        <w:rPr>
          <w:rFonts w:ascii="Times New Roman" w:eastAsia="Times New Roman" w:hAnsi="Times New Roman" w:cs="Times New Roman"/>
          <w:color w:val="000000"/>
          <w:sz w:val="24"/>
          <w:szCs w:val="24"/>
        </w:rPr>
        <w:t>цене и условиях оплаты, порядке и условиях возврата финансовых средств;</w:t>
      </w:r>
    </w:p>
    <w:p w14:paraId="384444FB" w14:textId="77777777" w:rsidR="00297F6F" w:rsidRPr="00EE0023" w:rsidRDefault="00064588" w:rsidP="000645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00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297F6F" w:rsidRPr="00EE0023">
        <w:rPr>
          <w:rFonts w:ascii="Times New Roman" w:eastAsia="Times New Roman" w:hAnsi="Times New Roman" w:cs="Times New Roman"/>
          <w:color w:val="000000"/>
          <w:sz w:val="24"/>
          <w:szCs w:val="24"/>
        </w:rPr>
        <w:t>договоре на оказание платных образовательных услуг и вытекающих из него правах, обязанностях и ответственности, в том числе о возможностях предъявления претензий к Исполнителю;</w:t>
      </w:r>
    </w:p>
    <w:p w14:paraId="2E172C5F" w14:textId="77777777" w:rsidR="00297F6F" w:rsidRPr="00EE0023" w:rsidRDefault="00064588" w:rsidP="000645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00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297F6F" w:rsidRPr="00EE0023">
        <w:rPr>
          <w:rFonts w:ascii="Times New Roman" w:eastAsia="Times New Roman" w:hAnsi="Times New Roman" w:cs="Times New Roman"/>
          <w:color w:val="000000"/>
          <w:sz w:val="24"/>
          <w:szCs w:val="24"/>
        </w:rPr>
        <w:t>порядке действий Заказчика и Исполнителя при выявлении Заказчиком или Обучающимся недостатков и(или) существенных недостатков платных образовательных услуг;</w:t>
      </w:r>
    </w:p>
    <w:p w14:paraId="4A0E1486" w14:textId="77777777" w:rsidR="00297F6F" w:rsidRPr="00EE0023" w:rsidRDefault="00064588" w:rsidP="000645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00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297F6F" w:rsidRPr="00EE0023">
        <w:rPr>
          <w:rFonts w:ascii="Times New Roman" w:eastAsia="Times New Roman" w:hAnsi="Times New Roman" w:cs="Times New Roman"/>
          <w:color w:val="000000"/>
          <w:sz w:val="24"/>
          <w:szCs w:val="24"/>
        </w:rPr>
        <w:t>уровне образования, квалификации и опыте работы педагогических работников, непосредственно оказывающих платные образовательные услуги;</w:t>
      </w:r>
    </w:p>
    <w:p w14:paraId="1936349F" w14:textId="77777777" w:rsidR="00297F6F" w:rsidRPr="00EE0023" w:rsidRDefault="00064588" w:rsidP="000645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00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297F6F" w:rsidRPr="00EE0023">
        <w:rPr>
          <w:rFonts w:ascii="Times New Roman" w:eastAsia="Times New Roman" w:hAnsi="Times New Roman" w:cs="Times New Roman"/>
          <w:color w:val="000000"/>
          <w:sz w:val="24"/>
          <w:szCs w:val="24"/>
        </w:rPr>
        <w:t>документе, который будет выдан Заказчику или Обучающемуся после оказания платных образовательных услуг;</w:t>
      </w:r>
    </w:p>
    <w:p w14:paraId="4F8D665E" w14:textId="77777777" w:rsidR="00297F6F" w:rsidRPr="00EE0023" w:rsidRDefault="00064588" w:rsidP="000645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00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297F6F" w:rsidRPr="00EE0023"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ответственных лицах Исполнителя за организацию оказания платных образовательных услуг.</w:t>
      </w:r>
    </w:p>
    <w:p w14:paraId="7E9CFD3C" w14:textId="77777777" w:rsidR="00297F6F" w:rsidRPr="00EE0023" w:rsidRDefault="00297F6F" w:rsidP="00FC0613">
      <w:pPr>
        <w:pStyle w:val="a4"/>
        <w:numPr>
          <w:ilvl w:val="1"/>
          <w:numId w:val="5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0023">
        <w:rPr>
          <w:rFonts w:ascii="Times New Roman" w:eastAsia="Times New Roman" w:hAnsi="Times New Roman" w:cs="Times New Roman"/>
          <w:color w:val="000000"/>
          <w:sz w:val="24"/>
          <w:szCs w:val="24"/>
        </w:rPr>
        <w:t>Помимо указанной в п. 2.2. информации Исполнитель обязан предоставлять Заказчику иную информацию о себе и об оказываемых платных образовательных услугах в соответствии с требованиями действующего законодательства и принятыми в соответствии с ним нормативными актами.</w:t>
      </w:r>
    </w:p>
    <w:p w14:paraId="67ABE5E0" w14:textId="77777777" w:rsidR="00297F6F" w:rsidRPr="00EE0023" w:rsidRDefault="00FC0613" w:rsidP="00FC0613">
      <w:pPr>
        <w:numPr>
          <w:ilvl w:val="1"/>
          <w:numId w:val="5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00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97F6F" w:rsidRPr="00EE0023">
        <w:rPr>
          <w:rFonts w:ascii="Times New Roman" w:eastAsia="Times New Roman" w:hAnsi="Times New Roman" w:cs="Times New Roman"/>
          <w:color w:val="000000"/>
          <w:sz w:val="24"/>
          <w:szCs w:val="24"/>
        </w:rPr>
        <w:t>Заказчик вправе получать от Исполнителя дополнительную информацию о предлагаемых или уже оказываемых платных образовательных услугах.</w:t>
      </w:r>
    </w:p>
    <w:p w14:paraId="489E9E9D" w14:textId="77777777" w:rsidR="00297F6F" w:rsidRPr="00EE0023" w:rsidRDefault="00FC0613" w:rsidP="00FC0613">
      <w:pPr>
        <w:numPr>
          <w:ilvl w:val="1"/>
          <w:numId w:val="5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00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97F6F" w:rsidRPr="00EE0023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Информация об Исполнителе и об оказываемых им платных образовательных услугах должна доводиться до Заказчика в доступной для Заказчика форме.</w:t>
      </w:r>
    </w:p>
    <w:p w14:paraId="0837B785" w14:textId="77777777" w:rsidR="00297F6F" w:rsidRPr="00EE0023" w:rsidRDefault="00297F6F" w:rsidP="00FC0613">
      <w:pPr>
        <w:numPr>
          <w:ilvl w:val="1"/>
          <w:numId w:val="5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0023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Предоставляемая Заказчику информация о платных образовательных услугах не должна приписывать услугам отсутствующие у них свойства или присваивать им особые свойства, если в действительности</w:t>
      </w:r>
      <w:r w:rsidR="00FC0613" w:rsidRPr="00EE00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E0023">
        <w:rPr>
          <w:rFonts w:ascii="Times New Roman" w:eastAsia="Times New Roman" w:hAnsi="Times New Roman" w:cs="Times New Roman"/>
          <w:color w:val="000000"/>
          <w:sz w:val="24"/>
          <w:szCs w:val="24"/>
        </w:rPr>
        <w:t>их свойства не отличаются от свойств всех аналогичных услуг.</w:t>
      </w:r>
    </w:p>
    <w:p w14:paraId="5C880B8F" w14:textId="77777777" w:rsidR="00064588" w:rsidRPr="00EE0023" w:rsidRDefault="00064588" w:rsidP="000645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A304729" w14:textId="77777777" w:rsidR="00297F6F" w:rsidRPr="00EE0023" w:rsidRDefault="00297F6F" w:rsidP="00FC0613">
      <w:pPr>
        <w:numPr>
          <w:ilvl w:val="0"/>
          <w:numId w:val="5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E00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Система информирования Заказчика при оказании платных образовательных услуг в </w:t>
      </w:r>
      <w:r w:rsidR="00064588" w:rsidRPr="00EE00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Учреждении</w:t>
      </w:r>
    </w:p>
    <w:p w14:paraId="5926E468" w14:textId="77777777" w:rsidR="00436029" w:rsidRPr="00EE0023" w:rsidRDefault="00436029" w:rsidP="0043602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441554EE" w14:textId="77777777" w:rsidR="00297F6F" w:rsidRPr="00EE0023" w:rsidRDefault="00B225A7" w:rsidP="007C43D7">
      <w:pPr>
        <w:numPr>
          <w:ilvl w:val="1"/>
          <w:numId w:val="5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00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Исполнитель </w:t>
      </w:r>
      <w:r w:rsidR="00297F6F" w:rsidRPr="00EE00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целях обеспечения выполнения требований Правил оказания платных образовательных услуг формирует систему информирования Заказчика об оказании платных образовательных услуг (далее </w:t>
      </w:r>
      <w:r w:rsidR="00064588" w:rsidRPr="00EE00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297F6F" w:rsidRPr="00EE0023"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Система информирования).</w:t>
      </w:r>
    </w:p>
    <w:p w14:paraId="0167FE90" w14:textId="77777777" w:rsidR="00297F6F" w:rsidRPr="00EE0023" w:rsidRDefault="00297F6F" w:rsidP="007C43D7">
      <w:pPr>
        <w:numPr>
          <w:ilvl w:val="1"/>
          <w:numId w:val="5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0023"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Система информирования включает в себя следующие компоненты:</w:t>
      </w:r>
    </w:p>
    <w:p w14:paraId="0D9D9476" w14:textId="77777777" w:rsidR="00297F6F" w:rsidRPr="00EE0023" w:rsidRDefault="007C43D7" w:rsidP="007C43D7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00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297F6F" w:rsidRPr="00EE00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обеспечение открытости и общедоступности информации </w:t>
      </w:r>
      <w:proofErr w:type="gramStart"/>
      <w:r w:rsidR="00297F6F" w:rsidRPr="00EE00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="00064588" w:rsidRPr="00EE0023">
        <w:rPr>
          <w:rFonts w:ascii="Times New Roman" w:eastAsia="Times New Roman" w:hAnsi="Times New Roman" w:cs="Times New Roman"/>
          <w:color w:val="000000"/>
          <w:sz w:val="24"/>
          <w:szCs w:val="24"/>
        </w:rPr>
        <w:t>Учреждении</w:t>
      </w:r>
      <w:proofErr w:type="gramEnd"/>
      <w:r w:rsidR="00297F6F" w:rsidRPr="00EE00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о её деятельности посредством размещения необходимой информации на её официальном сайте в установленном порядке;</w:t>
      </w:r>
    </w:p>
    <w:p w14:paraId="7155248B" w14:textId="77777777" w:rsidR="00297F6F" w:rsidRPr="00EE0023" w:rsidRDefault="007C43D7" w:rsidP="007C43D7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00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297F6F" w:rsidRPr="00EE00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размещение информации об учреждении и об оказываемых платных образовательных услугах на информационных стендах в </w:t>
      </w:r>
      <w:r w:rsidR="00B225A7" w:rsidRPr="00EE0023">
        <w:rPr>
          <w:rFonts w:ascii="Times New Roman" w:eastAsia="Times New Roman" w:hAnsi="Times New Roman" w:cs="Times New Roman"/>
          <w:color w:val="000000"/>
          <w:sz w:val="24"/>
          <w:szCs w:val="24"/>
        </w:rPr>
        <w:t>Учреждении</w:t>
      </w:r>
      <w:r w:rsidR="00297F6F" w:rsidRPr="00EE002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6A67DE3E" w14:textId="77777777" w:rsidR="00297F6F" w:rsidRPr="00EE0023" w:rsidRDefault="007C43D7" w:rsidP="007C43D7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00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</w:t>
      </w:r>
      <w:r w:rsidR="00297F6F" w:rsidRPr="00EE0023">
        <w:rPr>
          <w:rFonts w:ascii="Times New Roman" w:eastAsia="Times New Roman" w:hAnsi="Times New Roman" w:cs="Times New Roman"/>
          <w:color w:val="000000"/>
          <w:sz w:val="24"/>
          <w:szCs w:val="24"/>
        </w:rPr>
        <w:t>личное информирование Заказчика при его личном обращении в</w:t>
      </w:r>
      <w:r w:rsidR="00B225A7" w:rsidRPr="00EE00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Учреждении </w:t>
      </w:r>
      <w:r w:rsidR="00297F6F" w:rsidRPr="00EE0023">
        <w:rPr>
          <w:rFonts w:ascii="Times New Roman" w:eastAsia="Times New Roman" w:hAnsi="Times New Roman" w:cs="Times New Roman"/>
          <w:color w:val="000000"/>
          <w:sz w:val="24"/>
          <w:szCs w:val="24"/>
        </w:rPr>
        <w:t>для получения платных образовательных услуг и в процессе оказания данных услуг;</w:t>
      </w:r>
    </w:p>
    <w:p w14:paraId="2DC5EEC7" w14:textId="77777777" w:rsidR="00297F6F" w:rsidRPr="00EE0023" w:rsidRDefault="007C43D7" w:rsidP="007C43D7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00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297F6F" w:rsidRPr="00EE0023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определение Исполнителем ответственных лиц, обеспечивающих организацию информирования и непосредственное информирование Заказчика об Исполнителе и об оказываемых им платных образовательных услугах.</w:t>
      </w:r>
    </w:p>
    <w:p w14:paraId="1D66249B" w14:textId="77777777" w:rsidR="00B225A7" w:rsidRPr="00EE0023" w:rsidRDefault="00B225A7" w:rsidP="00B225A7">
      <w:pPr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2971FC1" w14:textId="77777777" w:rsidR="00297F6F" w:rsidRPr="00EE0023" w:rsidRDefault="00297F6F" w:rsidP="00FC0613">
      <w:pPr>
        <w:pStyle w:val="a4"/>
        <w:numPr>
          <w:ilvl w:val="0"/>
          <w:numId w:val="5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E00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Информирование об Исполнителе и об осуществляемой им деятельности посредством размещения информации на официальном</w:t>
      </w:r>
      <w:r w:rsidR="00B225A7" w:rsidRPr="00EE00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EE00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сайте Исполнителя</w:t>
      </w:r>
    </w:p>
    <w:p w14:paraId="2AAA19F6" w14:textId="77777777" w:rsidR="00B225A7" w:rsidRPr="00EE0023" w:rsidRDefault="00B225A7" w:rsidP="00B225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AB2CD1B" w14:textId="77777777" w:rsidR="00297F6F" w:rsidRPr="00EE0023" w:rsidRDefault="00297F6F" w:rsidP="00FC0613">
      <w:pPr>
        <w:numPr>
          <w:ilvl w:val="1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0023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Исполнитель размещает на своём официальном сайте в сети «Интернет»:</w:t>
      </w:r>
    </w:p>
    <w:p w14:paraId="18735D60" w14:textId="77777777" w:rsidR="00297F6F" w:rsidRPr="00EE0023" w:rsidRDefault="00297F6F" w:rsidP="004F761F">
      <w:pPr>
        <w:numPr>
          <w:ilvl w:val="2"/>
          <w:numId w:val="5"/>
        </w:numPr>
        <w:spacing w:after="0" w:line="240" w:lineRule="auto"/>
        <w:ind w:left="0"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0023">
        <w:rPr>
          <w:rFonts w:ascii="Times New Roman" w:eastAsia="Times New Roman" w:hAnsi="Times New Roman" w:cs="Times New Roman"/>
          <w:color w:val="000000"/>
          <w:sz w:val="24"/>
          <w:szCs w:val="24"/>
        </w:rPr>
        <w:t>Документ о порядке оказания платных образовательных услуг, в</w:t>
      </w:r>
      <w:r w:rsidR="00B225A7" w:rsidRPr="00EE00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E0023">
        <w:rPr>
          <w:rFonts w:ascii="Times New Roman" w:eastAsia="Times New Roman" w:hAnsi="Times New Roman" w:cs="Times New Roman"/>
          <w:color w:val="000000"/>
          <w:sz w:val="24"/>
          <w:szCs w:val="24"/>
        </w:rPr>
        <w:t>том числе образец Договора об оказании платных образовательных услуг,</w:t>
      </w:r>
      <w:r w:rsidR="00B225A7" w:rsidRPr="00EE00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E0023">
        <w:rPr>
          <w:rFonts w:ascii="Times New Roman" w:eastAsia="Times New Roman" w:hAnsi="Times New Roman" w:cs="Times New Roman"/>
          <w:color w:val="000000"/>
          <w:sz w:val="24"/>
          <w:szCs w:val="24"/>
        </w:rPr>
        <w:t>документ об утверждении стоимости обучения по каждой образовательной программе.</w:t>
      </w:r>
    </w:p>
    <w:p w14:paraId="1CD1FA2D" w14:textId="77777777" w:rsidR="00297F6F" w:rsidRPr="00EE0023" w:rsidRDefault="00297F6F" w:rsidP="004F761F">
      <w:pPr>
        <w:numPr>
          <w:ilvl w:val="2"/>
          <w:numId w:val="5"/>
        </w:numPr>
        <w:spacing w:after="0" w:line="240" w:lineRule="auto"/>
        <w:ind w:left="0"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002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Перечень оказываемых платных образовательных услуг (при необходимости с характеристикой каждой услуги).</w:t>
      </w:r>
    </w:p>
    <w:p w14:paraId="3E776312" w14:textId="77777777" w:rsidR="00297F6F" w:rsidRPr="00EE0023" w:rsidRDefault="00297F6F" w:rsidP="00FC0613">
      <w:pPr>
        <w:numPr>
          <w:ilvl w:val="2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0023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Информацию:</w:t>
      </w:r>
    </w:p>
    <w:p w14:paraId="05207166" w14:textId="77777777" w:rsidR="00297F6F" w:rsidRPr="00EE0023" w:rsidRDefault="00B225A7" w:rsidP="004F761F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00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а) </w:t>
      </w:r>
      <w:r w:rsidR="00297F6F" w:rsidRPr="00EE0023">
        <w:rPr>
          <w:rFonts w:ascii="Times New Roman" w:eastAsia="Times New Roman" w:hAnsi="Times New Roman" w:cs="Times New Roman"/>
          <w:color w:val="000000"/>
          <w:sz w:val="24"/>
          <w:szCs w:val="24"/>
        </w:rPr>
        <w:t>о дате создания образовательной организации, об учредителе, о месте нахождения, режиме, графике работы, контактных телефонах и об адресах электронной почты;</w:t>
      </w:r>
    </w:p>
    <w:p w14:paraId="48AB10F3" w14:textId="77777777" w:rsidR="00297F6F" w:rsidRPr="00EE0023" w:rsidRDefault="00B225A7" w:rsidP="004F761F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00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б) </w:t>
      </w:r>
      <w:r w:rsidR="00297F6F" w:rsidRPr="00EE0023">
        <w:rPr>
          <w:rFonts w:ascii="Times New Roman" w:eastAsia="Times New Roman" w:hAnsi="Times New Roman" w:cs="Times New Roman"/>
          <w:color w:val="000000"/>
          <w:sz w:val="24"/>
          <w:szCs w:val="24"/>
        </w:rPr>
        <w:t>о структуре и об органах управления образовательной организации, в том числе:</w:t>
      </w:r>
    </w:p>
    <w:p w14:paraId="65B60B46" w14:textId="77777777" w:rsidR="00297F6F" w:rsidRPr="00EE0023" w:rsidRDefault="004F761F" w:rsidP="004F761F">
      <w:pPr>
        <w:spacing w:after="0" w:line="240" w:lineRule="auto"/>
        <w:ind w:left="450" w:firstLine="6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00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297F6F" w:rsidRPr="00EE0023">
        <w:rPr>
          <w:rFonts w:ascii="Times New Roman" w:eastAsia="Times New Roman" w:hAnsi="Times New Roman" w:cs="Times New Roman"/>
          <w:color w:val="000000"/>
          <w:sz w:val="24"/>
          <w:szCs w:val="24"/>
        </w:rPr>
        <w:t>наименование структурных подразделений (органов управления);</w:t>
      </w:r>
    </w:p>
    <w:p w14:paraId="13DB63D5" w14:textId="77777777" w:rsidR="00297F6F" w:rsidRPr="00EE0023" w:rsidRDefault="004F761F" w:rsidP="004F761F">
      <w:pPr>
        <w:spacing w:after="0" w:line="240" w:lineRule="auto"/>
        <w:ind w:left="450" w:firstLine="6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00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297F6F" w:rsidRPr="00EE0023">
        <w:rPr>
          <w:rFonts w:ascii="Times New Roman" w:eastAsia="Times New Roman" w:hAnsi="Times New Roman" w:cs="Times New Roman"/>
          <w:color w:val="000000"/>
          <w:sz w:val="24"/>
          <w:szCs w:val="24"/>
        </w:rPr>
        <w:t>фамилии, имена, отчества и должности руководителей структурных подразделений;</w:t>
      </w:r>
    </w:p>
    <w:p w14:paraId="6291AF54" w14:textId="77777777" w:rsidR="00297F6F" w:rsidRPr="00EE0023" w:rsidRDefault="004F761F" w:rsidP="004F761F">
      <w:pPr>
        <w:spacing w:after="0" w:line="240" w:lineRule="auto"/>
        <w:ind w:left="450" w:firstLine="6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00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297F6F" w:rsidRPr="00EE0023">
        <w:rPr>
          <w:rFonts w:ascii="Times New Roman" w:eastAsia="Times New Roman" w:hAnsi="Times New Roman" w:cs="Times New Roman"/>
          <w:color w:val="000000"/>
          <w:sz w:val="24"/>
          <w:szCs w:val="24"/>
        </w:rPr>
        <w:t>фамилию, имя, отчество и должность ответственного лица за организацию оказания платных образовательных услуг, его местонахождение, часы приёма, номер телефона, адрес электронной почты;</w:t>
      </w:r>
    </w:p>
    <w:p w14:paraId="0A001843" w14:textId="77777777" w:rsidR="00297F6F" w:rsidRPr="00EE0023" w:rsidRDefault="004F761F" w:rsidP="004F761F">
      <w:pPr>
        <w:spacing w:after="0" w:line="240" w:lineRule="auto"/>
        <w:ind w:left="450" w:firstLine="6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00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297F6F" w:rsidRPr="00EE0023">
        <w:rPr>
          <w:rFonts w:ascii="Times New Roman" w:eastAsia="Times New Roman" w:hAnsi="Times New Roman" w:cs="Times New Roman"/>
          <w:color w:val="000000"/>
          <w:sz w:val="24"/>
          <w:szCs w:val="24"/>
        </w:rPr>
        <w:t>фамилия, имя, отчество и должность уполномоченного лица за непосредственное информирование об Исполнителе и об оказываемых им платных образовательных услугах, его местонахождение, часы приёма, номер телефона, адрес электронной почты;</w:t>
      </w:r>
    </w:p>
    <w:p w14:paraId="40AF87A6" w14:textId="77777777" w:rsidR="00297F6F" w:rsidRPr="00EE0023" w:rsidRDefault="00B225A7" w:rsidP="004F761F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00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в) </w:t>
      </w:r>
      <w:r w:rsidR="00297F6F" w:rsidRPr="00EE0023">
        <w:rPr>
          <w:rFonts w:ascii="Times New Roman" w:eastAsia="Times New Roman" w:hAnsi="Times New Roman" w:cs="Times New Roman"/>
          <w:color w:val="000000"/>
          <w:sz w:val="24"/>
          <w:szCs w:val="24"/>
        </w:rPr>
        <w:t>об уровне образования;</w:t>
      </w:r>
    </w:p>
    <w:p w14:paraId="28F3C5D2" w14:textId="77777777" w:rsidR="00297F6F" w:rsidRPr="00EE0023" w:rsidRDefault="00B225A7" w:rsidP="004F761F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00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г) </w:t>
      </w:r>
      <w:r w:rsidR="00297F6F" w:rsidRPr="00EE0023">
        <w:rPr>
          <w:rFonts w:ascii="Times New Roman" w:eastAsia="Times New Roman" w:hAnsi="Times New Roman" w:cs="Times New Roman"/>
          <w:color w:val="000000"/>
          <w:sz w:val="24"/>
          <w:szCs w:val="24"/>
        </w:rPr>
        <w:t>о формах обучения;</w:t>
      </w:r>
    </w:p>
    <w:p w14:paraId="2AF8CCF3" w14:textId="77777777" w:rsidR="00297F6F" w:rsidRPr="00EE0023" w:rsidRDefault="00B225A7" w:rsidP="004F761F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00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д) </w:t>
      </w:r>
      <w:r w:rsidR="00297F6F" w:rsidRPr="00EE0023">
        <w:rPr>
          <w:rFonts w:ascii="Times New Roman" w:eastAsia="Times New Roman" w:hAnsi="Times New Roman" w:cs="Times New Roman"/>
          <w:color w:val="000000"/>
          <w:sz w:val="24"/>
          <w:szCs w:val="24"/>
        </w:rPr>
        <w:t>о нормативном сроке обучения;</w:t>
      </w:r>
    </w:p>
    <w:p w14:paraId="25DB60F1" w14:textId="77777777" w:rsidR="00297F6F" w:rsidRPr="00EE0023" w:rsidRDefault="00B225A7" w:rsidP="004F761F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00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е) </w:t>
      </w:r>
      <w:r w:rsidR="00297F6F" w:rsidRPr="00EE0023">
        <w:rPr>
          <w:rFonts w:ascii="Times New Roman" w:eastAsia="Times New Roman" w:hAnsi="Times New Roman" w:cs="Times New Roman"/>
          <w:color w:val="000000"/>
          <w:sz w:val="24"/>
          <w:szCs w:val="24"/>
        </w:rPr>
        <w:t>об описании образовательной программы;</w:t>
      </w:r>
    </w:p>
    <w:p w14:paraId="6C22CF25" w14:textId="77777777" w:rsidR="00297F6F" w:rsidRPr="00EE0023" w:rsidRDefault="00B225A7" w:rsidP="004F761F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0023">
        <w:rPr>
          <w:rFonts w:ascii="Times New Roman" w:eastAsia="Times New Roman" w:hAnsi="Times New Roman" w:cs="Times New Roman"/>
          <w:color w:val="000000"/>
          <w:sz w:val="24"/>
          <w:szCs w:val="24"/>
        </w:rPr>
        <w:t>ж) об учебном плане</w:t>
      </w:r>
      <w:r w:rsidR="00297F6F" w:rsidRPr="00EE002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E71B73B" w14:textId="77777777" w:rsidR="00297F6F" w:rsidRPr="00EE0023" w:rsidRDefault="00B225A7" w:rsidP="004F761F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00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з) </w:t>
      </w:r>
      <w:r w:rsidR="00297F6F" w:rsidRPr="00EE0023">
        <w:rPr>
          <w:rFonts w:ascii="Times New Roman" w:eastAsia="Times New Roman" w:hAnsi="Times New Roman" w:cs="Times New Roman"/>
          <w:color w:val="000000"/>
          <w:sz w:val="24"/>
          <w:szCs w:val="24"/>
        </w:rPr>
        <w:t>о языках, на которых осуществляется образование (обучение);</w:t>
      </w:r>
    </w:p>
    <w:p w14:paraId="3B8EFE6B" w14:textId="77777777" w:rsidR="00297F6F" w:rsidRPr="00EE0023" w:rsidRDefault="00B225A7" w:rsidP="004F761F">
      <w:pPr>
        <w:spacing w:after="0" w:line="240" w:lineRule="auto"/>
        <w:ind w:left="426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00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и) </w:t>
      </w:r>
      <w:r w:rsidR="00297F6F" w:rsidRPr="00EE00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руководителе </w:t>
      </w:r>
      <w:r w:rsidR="00833FBC" w:rsidRPr="00EE0023">
        <w:rPr>
          <w:rFonts w:ascii="Times New Roman" w:eastAsia="Times New Roman" w:hAnsi="Times New Roman" w:cs="Times New Roman"/>
          <w:color w:val="000000"/>
          <w:sz w:val="24"/>
          <w:szCs w:val="24"/>
        </w:rPr>
        <w:t>Учреждения</w:t>
      </w:r>
      <w:r w:rsidR="00297F6F" w:rsidRPr="00EE0023">
        <w:rPr>
          <w:rFonts w:ascii="Times New Roman" w:eastAsia="Times New Roman" w:hAnsi="Times New Roman" w:cs="Times New Roman"/>
          <w:color w:val="000000"/>
          <w:sz w:val="24"/>
          <w:szCs w:val="24"/>
        </w:rPr>
        <w:t>, его заместителях, об ответственном лице за организацию оказания платных образовательных услуг:</w:t>
      </w:r>
    </w:p>
    <w:p w14:paraId="77C31A3F" w14:textId="77777777" w:rsidR="00297F6F" w:rsidRPr="00EE0023" w:rsidRDefault="00436029" w:rsidP="004F761F">
      <w:pPr>
        <w:spacing w:after="0" w:line="240" w:lineRule="auto"/>
        <w:ind w:left="426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00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297F6F" w:rsidRPr="00EE0023">
        <w:rPr>
          <w:rFonts w:ascii="Times New Roman" w:eastAsia="Times New Roman" w:hAnsi="Times New Roman" w:cs="Times New Roman"/>
          <w:color w:val="000000"/>
          <w:sz w:val="24"/>
          <w:szCs w:val="24"/>
        </w:rPr>
        <w:t>должность руководителя, его заместителей;</w:t>
      </w:r>
    </w:p>
    <w:p w14:paraId="12D2D8C1" w14:textId="77777777" w:rsidR="00297F6F" w:rsidRPr="00EE0023" w:rsidRDefault="00436029" w:rsidP="004F761F">
      <w:pPr>
        <w:spacing w:after="0" w:line="240" w:lineRule="auto"/>
        <w:ind w:left="426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00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297F6F" w:rsidRPr="00EE0023">
        <w:rPr>
          <w:rFonts w:ascii="Times New Roman" w:eastAsia="Times New Roman" w:hAnsi="Times New Roman" w:cs="Times New Roman"/>
          <w:color w:val="000000"/>
          <w:sz w:val="24"/>
          <w:szCs w:val="24"/>
        </w:rPr>
        <w:t>контактные телефоны;</w:t>
      </w:r>
    </w:p>
    <w:p w14:paraId="3DD20CF3" w14:textId="77777777" w:rsidR="00297F6F" w:rsidRPr="00EE0023" w:rsidRDefault="00436029" w:rsidP="004F761F">
      <w:pPr>
        <w:spacing w:after="0" w:line="240" w:lineRule="auto"/>
        <w:ind w:left="426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00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297F6F" w:rsidRPr="00EE0023">
        <w:rPr>
          <w:rFonts w:ascii="Times New Roman" w:eastAsia="Times New Roman" w:hAnsi="Times New Roman" w:cs="Times New Roman"/>
          <w:color w:val="000000"/>
          <w:sz w:val="24"/>
          <w:szCs w:val="24"/>
        </w:rPr>
        <w:t>адрес электронной почты;</w:t>
      </w:r>
    </w:p>
    <w:p w14:paraId="3E479FE4" w14:textId="77777777" w:rsidR="00297F6F" w:rsidRPr="00EE0023" w:rsidRDefault="00297F6F" w:rsidP="004F761F">
      <w:pPr>
        <w:spacing w:after="0" w:line="240" w:lineRule="auto"/>
        <w:ind w:left="426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0023">
        <w:rPr>
          <w:rFonts w:ascii="Times New Roman" w:eastAsia="Times New Roman" w:hAnsi="Times New Roman" w:cs="Times New Roman"/>
          <w:color w:val="000000"/>
          <w:sz w:val="24"/>
          <w:szCs w:val="24"/>
        </w:rPr>
        <w:t>р) о персональном составе педагогических работников с указанием уровня образования, квалификации и опыта работы, в том числе:</w:t>
      </w:r>
    </w:p>
    <w:p w14:paraId="5CCDD0F5" w14:textId="77777777" w:rsidR="00297F6F" w:rsidRPr="00EE0023" w:rsidRDefault="00436029" w:rsidP="004F761F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00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297F6F" w:rsidRPr="00EE0023">
        <w:rPr>
          <w:rFonts w:ascii="Times New Roman" w:eastAsia="Times New Roman" w:hAnsi="Times New Roman" w:cs="Times New Roman"/>
          <w:color w:val="000000"/>
          <w:sz w:val="24"/>
          <w:szCs w:val="24"/>
        </w:rPr>
        <w:t>фамилия, имя, отчество работника;</w:t>
      </w:r>
    </w:p>
    <w:p w14:paraId="5ED62CC1" w14:textId="77777777" w:rsidR="00297F6F" w:rsidRPr="00EE0023" w:rsidRDefault="00436029" w:rsidP="004F761F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00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297F6F" w:rsidRPr="00EE0023">
        <w:rPr>
          <w:rFonts w:ascii="Times New Roman" w:eastAsia="Times New Roman" w:hAnsi="Times New Roman" w:cs="Times New Roman"/>
          <w:color w:val="000000"/>
          <w:sz w:val="24"/>
          <w:szCs w:val="24"/>
        </w:rPr>
        <w:t>занимаемая должность;</w:t>
      </w:r>
    </w:p>
    <w:p w14:paraId="597FDB94" w14:textId="77777777" w:rsidR="00297F6F" w:rsidRPr="00EE0023" w:rsidRDefault="00436029" w:rsidP="004F761F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00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297F6F" w:rsidRPr="00EE0023">
        <w:rPr>
          <w:rFonts w:ascii="Times New Roman" w:eastAsia="Times New Roman" w:hAnsi="Times New Roman" w:cs="Times New Roman"/>
          <w:color w:val="000000"/>
          <w:sz w:val="24"/>
          <w:szCs w:val="24"/>
        </w:rPr>
        <w:t>преподаваемые дисциплины;</w:t>
      </w:r>
    </w:p>
    <w:p w14:paraId="19179316" w14:textId="77777777" w:rsidR="00297F6F" w:rsidRPr="00EE0023" w:rsidRDefault="00436029" w:rsidP="004F761F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00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297F6F" w:rsidRPr="00EE0023">
        <w:rPr>
          <w:rFonts w:ascii="Times New Roman" w:eastAsia="Times New Roman" w:hAnsi="Times New Roman" w:cs="Times New Roman"/>
          <w:color w:val="000000"/>
          <w:sz w:val="24"/>
          <w:szCs w:val="24"/>
        </w:rPr>
        <w:t>стаж работы по специальности;</w:t>
      </w:r>
    </w:p>
    <w:p w14:paraId="3872700F" w14:textId="77777777" w:rsidR="00297F6F" w:rsidRPr="00EE0023" w:rsidRDefault="00297F6F" w:rsidP="004F761F">
      <w:pPr>
        <w:spacing w:after="0" w:line="240" w:lineRule="auto"/>
        <w:ind w:left="426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0023">
        <w:rPr>
          <w:rFonts w:ascii="Times New Roman" w:eastAsia="Times New Roman" w:hAnsi="Times New Roman" w:cs="Times New Roman"/>
          <w:color w:val="000000"/>
          <w:sz w:val="24"/>
          <w:szCs w:val="24"/>
        </w:rPr>
        <w:t>с) о материально-техническом обеспечении образовательной деятельности, в том числе сведения о наличии оборудованных учебных кабинетов, объектов для проведения практических занятий, библиотек, объектов спорта, средств обучения и воспитания, об условиях питания и охраны здоровья обучающихся, о доступе к информационным системам и информационно-телекоммуникационным сетям, об электронных образовательных ресурсах, к которым обеспечивается доступ обучающихся;</w:t>
      </w:r>
    </w:p>
    <w:p w14:paraId="1941CAB7" w14:textId="77777777" w:rsidR="00297F6F" w:rsidRPr="00EE0023" w:rsidRDefault="00297F6F" w:rsidP="00FC0613">
      <w:pPr>
        <w:numPr>
          <w:ilvl w:val="2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0023">
        <w:rPr>
          <w:rFonts w:ascii="Times New Roman" w:eastAsia="Times New Roman" w:hAnsi="Times New Roman" w:cs="Times New Roman"/>
          <w:color w:val="000000"/>
          <w:sz w:val="24"/>
          <w:szCs w:val="24"/>
        </w:rPr>
        <w:t>Копии:</w:t>
      </w:r>
    </w:p>
    <w:p w14:paraId="0C0A8B1A" w14:textId="77777777" w:rsidR="00297F6F" w:rsidRPr="00EE0023" w:rsidRDefault="00436029" w:rsidP="00887E6B">
      <w:pPr>
        <w:spacing w:after="0" w:line="240" w:lineRule="auto"/>
        <w:ind w:left="426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00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а) </w:t>
      </w:r>
      <w:r w:rsidR="00297F6F" w:rsidRPr="00EE0023">
        <w:rPr>
          <w:rFonts w:ascii="Times New Roman" w:eastAsia="Times New Roman" w:hAnsi="Times New Roman" w:cs="Times New Roman"/>
          <w:color w:val="000000"/>
          <w:sz w:val="24"/>
          <w:szCs w:val="24"/>
        </w:rPr>
        <w:t>устава образовательной организации;</w:t>
      </w:r>
    </w:p>
    <w:p w14:paraId="0B8715E7" w14:textId="77777777" w:rsidR="00297F6F" w:rsidRPr="00EE0023" w:rsidRDefault="00436029" w:rsidP="00887E6B">
      <w:pPr>
        <w:spacing w:after="0" w:line="240" w:lineRule="auto"/>
        <w:ind w:left="426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00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б) </w:t>
      </w:r>
      <w:r w:rsidR="00297F6F" w:rsidRPr="00EE0023">
        <w:rPr>
          <w:rFonts w:ascii="Times New Roman" w:eastAsia="Times New Roman" w:hAnsi="Times New Roman" w:cs="Times New Roman"/>
          <w:color w:val="000000"/>
          <w:sz w:val="24"/>
          <w:szCs w:val="24"/>
        </w:rPr>
        <w:t>лицензии на осуществление образовательной деятельности (с приложениями);</w:t>
      </w:r>
    </w:p>
    <w:p w14:paraId="585FEDE6" w14:textId="77777777" w:rsidR="00297F6F" w:rsidRPr="00EE0023" w:rsidRDefault="00297F6F" w:rsidP="00887E6B">
      <w:pPr>
        <w:spacing w:after="0" w:line="240" w:lineRule="auto"/>
        <w:ind w:left="426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0023">
        <w:rPr>
          <w:rFonts w:ascii="Times New Roman" w:eastAsia="Times New Roman" w:hAnsi="Times New Roman" w:cs="Times New Roman"/>
          <w:color w:val="000000"/>
          <w:sz w:val="24"/>
          <w:szCs w:val="24"/>
        </w:rPr>
        <w:t>в)</w:t>
      </w:r>
      <w:r w:rsidRPr="00EE002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локальных нормативных актов, предусмотренных частью 2 статьи 30 Федерального закона «Об образовании в РФ», правил внутреннего распорядка обучающихся, правил внутреннего трудового распорядка;</w:t>
      </w:r>
    </w:p>
    <w:p w14:paraId="7336661F" w14:textId="77777777" w:rsidR="00297F6F" w:rsidRPr="00EE0023" w:rsidRDefault="00297F6F" w:rsidP="00887E6B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0023">
        <w:rPr>
          <w:rFonts w:ascii="Times New Roman" w:eastAsia="Times New Roman" w:hAnsi="Times New Roman" w:cs="Times New Roman"/>
          <w:color w:val="000000"/>
          <w:sz w:val="24"/>
          <w:szCs w:val="24"/>
        </w:rPr>
        <w:t>4.1.5.</w:t>
      </w:r>
      <w:r w:rsidR="00436029" w:rsidRPr="00EE00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E0023">
        <w:rPr>
          <w:rFonts w:ascii="Times New Roman" w:eastAsia="Times New Roman" w:hAnsi="Times New Roman" w:cs="Times New Roman"/>
          <w:color w:val="000000"/>
          <w:sz w:val="24"/>
          <w:szCs w:val="24"/>
        </w:rPr>
        <w:t>Отчет о результатах самообследования;</w:t>
      </w:r>
    </w:p>
    <w:p w14:paraId="08F89DBD" w14:textId="77777777" w:rsidR="00297F6F" w:rsidRPr="00EE0023" w:rsidRDefault="00297F6F" w:rsidP="00887E6B">
      <w:pPr>
        <w:numPr>
          <w:ilvl w:val="1"/>
          <w:numId w:val="5"/>
        </w:numPr>
        <w:spacing w:after="0" w:line="240" w:lineRule="auto"/>
        <w:ind w:left="0"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0023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Исполнитель так же размещает на своём официальном сайте иную информацию о себе и об осуществляемой им деятельности, включая оказание платных образовательных услуг.</w:t>
      </w:r>
    </w:p>
    <w:p w14:paraId="44C8137B" w14:textId="77777777" w:rsidR="00297F6F" w:rsidRPr="00EE0023" w:rsidRDefault="00297F6F" w:rsidP="00297F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AA03BE3" w14:textId="77777777" w:rsidR="00297F6F" w:rsidRPr="00EE0023" w:rsidRDefault="00297F6F" w:rsidP="000575AB">
      <w:pPr>
        <w:pStyle w:val="a4"/>
        <w:numPr>
          <w:ilvl w:val="0"/>
          <w:numId w:val="5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E00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Информирование об Исполнителе и об оказываемых им платных</w:t>
      </w:r>
      <w:r w:rsidR="000575AB" w:rsidRPr="00EE00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14:paraId="00264404" w14:textId="77777777" w:rsidR="00297F6F" w:rsidRPr="00EE0023" w:rsidRDefault="00297F6F" w:rsidP="000575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E00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образовательных услугах посредством размещения информации на</w:t>
      </w:r>
    </w:p>
    <w:p w14:paraId="570C0B0B" w14:textId="77777777" w:rsidR="00297F6F" w:rsidRPr="00EE0023" w:rsidRDefault="00297F6F" w:rsidP="000575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E00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информационных стендах Исполнителя</w:t>
      </w:r>
    </w:p>
    <w:p w14:paraId="04108AAE" w14:textId="77777777" w:rsidR="00297F6F" w:rsidRPr="00EE0023" w:rsidRDefault="00297F6F" w:rsidP="00297F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9A4E35F" w14:textId="77777777" w:rsidR="00297F6F" w:rsidRPr="00EE0023" w:rsidRDefault="002150A5" w:rsidP="00FC0613">
      <w:pPr>
        <w:numPr>
          <w:ilvl w:val="1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002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На </w:t>
      </w:r>
      <w:r w:rsidR="00297F6F" w:rsidRPr="00EE0023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информационных стендах Исполнитель размещает:</w:t>
      </w:r>
    </w:p>
    <w:p w14:paraId="15B362CB" w14:textId="77777777" w:rsidR="00297F6F" w:rsidRPr="00EE0023" w:rsidRDefault="002150A5" w:rsidP="00CB77AD">
      <w:pPr>
        <w:numPr>
          <w:ilvl w:val="2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00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Следующую </w:t>
      </w:r>
      <w:r w:rsidR="00297F6F" w:rsidRPr="00EE0023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информацию о себе:</w:t>
      </w:r>
    </w:p>
    <w:p w14:paraId="1DE1D0D4" w14:textId="77777777" w:rsidR="00297F6F" w:rsidRPr="00EE0023" w:rsidRDefault="002150A5" w:rsidP="00CB77AD">
      <w:pPr>
        <w:spacing w:after="0" w:line="240" w:lineRule="auto"/>
        <w:ind w:left="426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00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а) </w:t>
      </w:r>
      <w:r w:rsidR="00297F6F" w:rsidRPr="00EE0023">
        <w:rPr>
          <w:rFonts w:ascii="Times New Roman" w:eastAsia="Times New Roman" w:hAnsi="Times New Roman" w:cs="Times New Roman"/>
          <w:color w:val="000000"/>
          <w:sz w:val="24"/>
          <w:szCs w:val="24"/>
        </w:rPr>
        <w:t>о месте нахождения образовательной организации, контактных телефонах и об адресах электронной почты;</w:t>
      </w:r>
    </w:p>
    <w:p w14:paraId="7B1508A3" w14:textId="77777777" w:rsidR="00297F6F" w:rsidRPr="00EE0023" w:rsidRDefault="002150A5" w:rsidP="00CB77AD">
      <w:pPr>
        <w:spacing w:after="0" w:line="240" w:lineRule="auto"/>
        <w:ind w:left="426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00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б) </w:t>
      </w:r>
      <w:r w:rsidR="00297F6F" w:rsidRPr="00EE0023">
        <w:rPr>
          <w:rFonts w:ascii="Times New Roman" w:eastAsia="Times New Roman" w:hAnsi="Times New Roman" w:cs="Times New Roman"/>
          <w:color w:val="000000"/>
          <w:sz w:val="24"/>
          <w:szCs w:val="24"/>
        </w:rPr>
        <w:t>о структуре и об органах управления образовательной организации, в том числе:</w:t>
      </w:r>
    </w:p>
    <w:p w14:paraId="70F95B2F" w14:textId="77777777" w:rsidR="00297F6F" w:rsidRPr="00EE0023" w:rsidRDefault="00436029" w:rsidP="00CB77AD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00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297F6F" w:rsidRPr="00EE0023">
        <w:rPr>
          <w:rFonts w:ascii="Times New Roman" w:eastAsia="Times New Roman" w:hAnsi="Times New Roman" w:cs="Times New Roman"/>
          <w:color w:val="000000"/>
          <w:sz w:val="24"/>
          <w:szCs w:val="24"/>
        </w:rPr>
        <w:t>фамилию, имя, отчество и должность ответственного лица за организацию оказания платных образовательных услуг, его местонахождение, часы приёма, номер телефона, адрес электронной почты;</w:t>
      </w:r>
    </w:p>
    <w:p w14:paraId="292C1196" w14:textId="77777777" w:rsidR="00297F6F" w:rsidRPr="00EE0023" w:rsidRDefault="00436029" w:rsidP="00CB77AD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00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297F6F" w:rsidRPr="00EE00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фамилия, имя, отчество и должность уполномоченного лица за непосредственное информирование об Исполнителе и об оказываемых им платных образовательных услугах, его местонахождение, часы приёма, номер </w:t>
      </w:r>
      <w:proofErr w:type="spellStart"/>
      <w:r w:rsidR="00297F6F" w:rsidRPr="00EE0023">
        <w:rPr>
          <w:rFonts w:ascii="Times New Roman" w:eastAsia="Times New Roman" w:hAnsi="Times New Roman" w:cs="Times New Roman"/>
          <w:color w:val="000000"/>
          <w:sz w:val="24"/>
          <w:szCs w:val="24"/>
        </w:rPr>
        <w:t>телефдна</w:t>
      </w:r>
      <w:proofErr w:type="spellEnd"/>
      <w:r w:rsidR="00297F6F" w:rsidRPr="00EE0023">
        <w:rPr>
          <w:rFonts w:ascii="Times New Roman" w:eastAsia="Times New Roman" w:hAnsi="Times New Roman" w:cs="Times New Roman"/>
          <w:color w:val="000000"/>
          <w:sz w:val="24"/>
          <w:szCs w:val="24"/>
        </w:rPr>
        <w:t>, адрес электронной почты;</w:t>
      </w:r>
    </w:p>
    <w:p w14:paraId="1AAB768B" w14:textId="77777777" w:rsidR="00297F6F" w:rsidRPr="00EE0023" w:rsidRDefault="002150A5" w:rsidP="00CB77AD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00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в) </w:t>
      </w:r>
      <w:r w:rsidR="00297F6F" w:rsidRPr="00EE0023">
        <w:rPr>
          <w:rFonts w:ascii="Times New Roman" w:eastAsia="Times New Roman" w:hAnsi="Times New Roman" w:cs="Times New Roman"/>
          <w:color w:val="000000"/>
          <w:sz w:val="24"/>
          <w:szCs w:val="24"/>
        </w:rPr>
        <w:t>перечень платных образовательных услугах;</w:t>
      </w:r>
    </w:p>
    <w:p w14:paraId="3EEF7E2D" w14:textId="77777777" w:rsidR="00297F6F" w:rsidRPr="00EE0023" w:rsidRDefault="002150A5" w:rsidP="00CB77AD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00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г) </w:t>
      </w:r>
      <w:r w:rsidR="00297F6F" w:rsidRPr="00EE0023">
        <w:rPr>
          <w:rFonts w:ascii="Times New Roman" w:eastAsia="Times New Roman" w:hAnsi="Times New Roman" w:cs="Times New Roman"/>
          <w:color w:val="000000"/>
          <w:sz w:val="24"/>
          <w:szCs w:val="24"/>
        </w:rPr>
        <w:t>стоимость обучения по каждой образовательной программе (услуге);</w:t>
      </w:r>
    </w:p>
    <w:p w14:paraId="04C8495C" w14:textId="77777777" w:rsidR="00297F6F" w:rsidRPr="00EE0023" w:rsidRDefault="002150A5" w:rsidP="00CB77AD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00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д) </w:t>
      </w:r>
      <w:r w:rsidR="00297F6F" w:rsidRPr="00EE0023">
        <w:rPr>
          <w:rFonts w:ascii="Times New Roman" w:eastAsia="Times New Roman" w:hAnsi="Times New Roman" w:cs="Times New Roman"/>
          <w:color w:val="000000"/>
          <w:sz w:val="24"/>
          <w:szCs w:val="24"/>
        </w:rPr>
        <w:t>о формах обучения;</w:t>
      </w:r>
    </w:p>
    <w:p w14:paraId="12B30D11" w14:textId="77777777" w:rsidR="00297F6F" w:rsidRPr="00EE0023" w:rsidRDefault="002150A5" w:rsidP="00CB77AD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00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е) </w:t>
      </w:r>
      <w:r w:rsidR="00297F6F" w:rsidRPr="00EE0023">
        <w:rPr>
          <w:rFonts w:ascii="Times New Roman" w:eastAsia="Times New Roman" w:hAnsi="Times New Roman" w:cs="Times New Roman"/>
          <w:color w:val="000000"/>
          <w:sz w:val="24"/>
          <w:szCs w:val="24"/>
        </w:rPr>
        <w:t>об ориентировочном сроке обучения;</w:t>
      </w:r>
    </w:p>
    <w:p w14:paraId="7A08F2F4" w14:textId="77777777" w:rsidR="00297F6F" w:rsidRPr="00EE0023" w:rsidRDefault="00297F6F" w:rsidP="00CB77AD">
      <w:pPr>
        <w:numPr>
          <w:ilvl w:val="2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0023">
        <w:rPr>
          <w:rFonts w:ascii="Times New Roman" w:eastAsia="Times New Roman" w:hAnsi="Times New Roman" w:cs="Times New Roman"/>
          <w:color w:val="000000"/>
          <w:sz w:val="24"/>
          <w:szCs w:val="24"/>
        </w:rPr>
        <w:t>Копию лицензии на осуществление образовательной деятельности (с приложениями);</w:t>
      </w:r>
    </w:p>
    <w:p w14:paraId="445D7A2B" w14:textId="77777777" w:rsidR="00297F6F" w:rsidRPr="00EE0023" w:rsidRDefault="00297F6F" w:rsidP="00CB77AD">
      <w:pPr>
        <w:numPr>
          <w:ilvl w:val="2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0023">
        <w:rPr>
          <w:rFonts w:ascii="Times New Roman" w:eastAsia="Times New Roman" w:hAnsi="Times New Roman" w:cs="Times New Roman"/>
          <w:color w:val="000000"/>
          <w:sz w:val="24"/>
          <w:szCs w:val="24"/>
        </w:rPr>
        <w:t>Документы о платных образовательных услугах:</w:t>
      </w:r>
    </w:p>
    <w:p w14:paraId="5124A374" w14:textId="77777777" w:rsidR="00297F6F" w:rsidRPr="00EE0023" w:rsidRDefault="002150A5" w:rsidP="00CB77AD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00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а) </w:t>
      </w:r>
      <w:r w:rsidR="00297F6F" w:rsidRPr="00EE0023"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Положение об оказании платных образовательных услуг;</w:t>
      </w:r>
    </w:p>
    <w:p w14:paraId="059F7F32" w14:textId="77777777" w:rsidR="00297F6F" w:rsidRPr="00EE0023" w:rsidRDefault="002150A5" w:rsidP="00CB77AD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00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б) </w:t>
      </w:r>
      <w:r w:rsidR="00297F6F" w:rsidRPr="00EE0023">
        <w:rPr>
          <w:rFonts w:ascii="Times New Roman" w:eastAsia="Times New Roman" w:hAnsi="Times New Roman" w:cs="Times New Roman"/>
          <w:color w:val="000000"/>
          <w:sz w:val="24"/>
          <w:szCs w:val="24"/>
        </w:rPr>
        <w:t>Форму Договора</w:t>
      </w:r>
      <w:r w:rsidRPr="00EE00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 оказании платных образовательных услуг</w:t>
      </w:r>
      <w:r w:rsidR="00297F6F" w:rsidRPr="00EE002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52DF63C6" w14:textId="77777777" w:rsidR="00297F6F" w:rsidRPr="00EE0023" w:rsidRDefault="002150A5" w:rsidP="00CB77AD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00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в) </w:t>
      </w:r>
      <w:r w:rsidR="00297F6F" w:rsidRPr="00EE00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Порядок действий </w:t>
      </w:r>
      <w:r w:rsidRPr="00EE0023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297F6F" w:rsidRPr="00EE0023">
        <w:rPr>
          <w:rFonts w:ascii="Times New Roman" w:eastAsia="Times New Roman" w:hAnsi="Times New Roman" w:cs="Times New Roman"/>
          <w:color w:val="000000"/>
          <w:sz w:val="24"/>
          <w:szCs w:val="24"/>
        </w:rPr>
        <w:t>чреждения и заказчика платных образовательных услуг при обнаружении заказчиком недостатка или существенного недостатка платных образовательных услуг;</w:t>
      </w:r>
    </w:p>
    <w:p w14:paraId="5F038F20" w14:textId="77777777" w:rsidR="00436029" w:rsidRPr="00EE0023" w:rsidRDefault="00297F6F" w:rsidP="00FC0613">
      <w:pPr>
        <w:numPr>
          <w:ilvl w:val="1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0023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Исполнитель также размещает на информационных стендах иную информацию о себе и об оказываемых им платных образовательных услугах.</w:t>
      </w:r>
    </w:p>
    <w:p w14:paraId="2696A38E" w14:textId="77777777" w:rsidR="00436029" w:rsidRPr="00EE0023" w:rsidRDefault="00436029" w:rsidP="004360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C0D4BC2" w14:textId="77777777" w:rsidR="00297F6F" w:rsidRPr="00EE0023" w:rsidRDefault="00297F6F" w:rsidP="00297F6F">
      <w:pPr>
        <w:numPr>
          <w:ilvl w:val="0"/>
          <w:numId w:val="5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E00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Непосредственное информирование Заказчика</w:t>
      </w:r>
      <w:r w:rsidR="000575AB" w:rsidRPr="00EE00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EE00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при его личном обращении</w:t>
      </w:r>
      <w:r w:rsidRPr="00EE00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E00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 Исполнителю для оказания платных образовательных услуг</w:t>
      </w:r>
    </w:p>
    <w:p w14:paraId="25205521" w14:textId="77777777" w:rsidR="00436029" w:rsidRPr="00EE0023" w:rsidRDefault="00436029" w:rsidP="00297F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46E8C02" w14:textId="77777777" w:rsidR="00297F6F" w:rsidRPr="00EE0023" w:rsidRDefault="00297F6F" w:rsidP="007250FC">
      <w:pPr>
        <w:numPr>
          <w:ilvl w:val="1"/>
          <w:numId w:val="5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0023">
        <w:rPr>
          <w:rFonts w:ascii="Times New Roman" w:eastAsia="Times New Roman" w:hAnsi="Times New Roman" w:cs="Times New Roman"/>
          <w:color w:val="000000"/>
          <w:sz w:val="24"/>
          <w:szCs w:val="24"/>
        </w:rPr>
        <w:t>Непосредственное информирование Заказчика по вопросам оказания платных образовательных услуг при его личном обращении к Исполнителю осуществляет уполномоченное лицо.</w:t>
      </w:r>
    </w:p>
    <w:p w14:paraId="7FFE0B54" w14:textId="77777777" w:rsidR="00297F6F" w:rsidRPr="00EE0023" w:rsidRDefault="00297F6F" w:rsidP="007250FC">
      <w:pPr>
        <w:numPr>
          <w:ilvl w:val="1"/>
          <w:numId w:val="5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0023">
        <w:rPr>
          <w:rFonts w:ascii="Times New Roman" w:eastAsia="Times New Roman" w:hAnsi="Times New Roman" w:cs="Times New Roman"/>
          <w:color w:val="000000"/>
          <w:sz w:val="24"/>
          <w:szCs w:val="24"/>
        </w:rPr>
        <w:t>Уполномоченное лицо при обращении Заказчика по вопросам оказания платных образовательных услуг:</w:t>
      </w:r>
    </w:p>
    <w:p w14:paraId="50059737" w14:textId="77777777" w:rsidR="00297F6F" w:rsidRPr="00EE0023" w:rsidRDefault="00436029" w:rsidP="004360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00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297F6F" w:rsidRPr="00EE0023">
        <w:rPr>
          <w:rFonts w:ascii="Times New Roman" w:eastAsia="Times New Roman" w:hAnsi="Times New Roman" w:cs="Times New Roman"/>
          <w:color w:val="000000"/>
          <w:sz w:val="24"/>
          <w:szCs w:val="24"/>
        </w:rPr>
        <w:t>разъясняет Заказчику интересующие его вопросы оказания платных образовательных услуг в учреждении;</w:t>
      </w:r>
    </w:p>
    <w:p w14:paraId="01870302" w14:textId="77777777" w:rsidR="00297F6F" w:rsidRPr="00EE0023" w:rsidRDefault="00436029" w:rsidP="004360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00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297F6F" w:rsidRPr="00EE0023">
        <w:rPr>
          <w:rFonts w:ascii="Times New Roman" w:eastAsia="Times New Roman" w:hAnsi="Times New Roman" w:cs="Times New Roman"/>
          <w:color w:val="000000"/>
          <w:sz w:val="24"/>
          <w:szCs w:val="24"/>
        </w:rPr>
        <w:t>знакомит Заказчика с Правилами оказания платных образовательных услуг, утверждёнными постановлением</w:t>
      </w:r>
      <w:r w:rsidR="00857288" w:rsidRPr="00EE00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Правительства РФ от 15.08.2013 № </w:t>
      </w:r>
      <w:r w:rsidR="00297F6F" w:rsidRPr="00EE00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706; Положением об оказании платных образовательных услуг </w:t>
      </w:r>
      <w:r w:rsidRPr="00EE0023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297F6F" w:rsidRPr="00EE0023">
        <w:rPr>
          <w:rFonts w:ascii="Times New Roman" w:eastAsia="Times New Roman" w:hAnsi="Times New Roman" w:cs="Times New Roman"/>
          <w:color w:val="000000"/>
          <w:sz w:val="24"/>
          <w:szCs w:val="24"/>
        </w:rPr>
        <w:t>чреждения; иными локальными нормативными актами, принятыми в учреждении по вопросам оказания платных образовательных услуг; Правилами внутреннего распорядка обучающихся;</w:t>
      </w:r>
    </w:p>
    <w:p w14:paraId="338B1807" w14:textId="77777777" w:rsidR="00297F6F" w:rsidRPr="00EE0023" w:rsidRDefault="00436029" w:rsidP="004360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00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297F6F" w:rsidRPr="00EE0023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предоставляет развёрнутую информацию об оказываемых платных образовательных услугах;</w:t>
      </w:r>
    </w:p>
    <w:p w14:paraId="7A259623" w14:textId="77777777" w:rsidR="00297F6F" w:rsidRPr="00EE0023" w:rsidRDefault="00436029" w:rsidP="004360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00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297F6F" w:rsidRPr="00EE0023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предоставляет информацию о Договоре в соответствии с установленными требованиями;</w:t>
      </w:r>
    </w:p>
    <w:p w14:paraId="0EFDC101" w14:textId="77777777" w:rsidR="00297F6F" w:rsidRPr="00EE0023" w:rsidRDefault="00436029" w:rsidP="004360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00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297F6F" w:rsidRPr="00EE0023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предоставляет Заказчику информацию об Исполнителе и об осуществляемой им деятельности, включая оказание платных образовательных услуг, в соответствии с разделом 4 настоящего Порядка</w:t>
      </w:r>
    </w:p>
    <w:p w14:paraId="37E1FE08" w14:textId="77777777" w:rsidR="00297F6F" w:rsidRPr="00EE0023" w:rsidRDefault="00436029" w:rsidP="004360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00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297F6F" w:rsidRPr="00EE0023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информирует Заказчика о его правах и обязанностях при оказании платных образовательных слуг, о правах и обязанностях Исполнителя</w:t>
      </w:r>
    </w:p>
    <w:p w14:paraId="73DB5B5C" w14:textId="77777777" w:rsidR="00297F6F" w:rsidRPr="00EE0023" w:rsidRDefault="00297F6F" w:rsidP="00FC0613">
      <w:pPr>
        <w:numPr>
          <w:ilvl w:val="1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0023">
        <w:rPr>
          <w:rFonts w:ascii="Times New Roman" w:eastAsia="Times New Roman" w:hAnsi="Times New Roman" w:cs="Times New Roman"/>
          <w:color w:val="000000"/>
          <w:sz w:val="24"/>
          <w:szCs w:val="24"/>
        </w:rPr>
        <w:t>Уполномоченное лицо</w:t>
      </w:r>
      <w:r w:rsidR="00436029" w:rsidRPr="00EE0023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414CCC30" w14:textId="77777777" w:rsidR="00297F6F" w:rsidRPr="00EE0023" w:rsidRDefault="00297F6F" w:rsidP="00FC0613">
      <w:pPr>
        <w:numPr>
          <w:ilvl w:val="2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0023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Предоставляет для ознакомления по требованию Заказчика:</w:t>
      </w:r>
    </w:p>
    <w:p w14:paraId="3A421957" w14:textId="77777777" w:rsidR="00297F6F" w:rsidRPr="00EE0023" w:rsidRDefault="00297F6F" w:rsidP="00E644AE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0023">
        <w:rPr>
          <w:rFonts w:ascii="Times New Roman" w:eastAsia="Times New Roman" w:hAnsi="Times New Roman" w:cs="Times New Roman"/>
          <w:color w:val="000000"/>
          <w:sz w:val="24"/>
          <w:szCs w:val="24"/>
        </w:rPr>
        <w:t>а)</w:t>
      </w:r>
      <w:r w:rsidRPr="00EE002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копию учредительного документа Исполнителя </w:t>
      </w:r>
      <w:r w:rsidR="00436029" w:rsidRPr="00EE0023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EE00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юридического</w:t>
      </w:r>
      <w:r w:rsidR="00436029" w:rsidRPr="00EE00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E0023">
        <w:rPr>
          <w:rFonts w:ascii="Times New Roman" w:eastAsia="Times New Roman" w:hAnsi="Times New Roman" w:cs="Times New Roman"/>
          <w:color w:val="000000"/>
          <w:sz w:val="24"/>
          <w:szCs w:val="24"/>
        </w:rPr>
        <w:t>лица;</w:t>
      </w:r>
      <w:r w:rsidRPr="00EE002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14:paraId="14D2F886" w14:textId="77777777" w:rsidR="00297F6F" w:rsidRPr="00EE0023" w:rsidRDefault="00297F6F" w:rsidP="00E644AE">
      <w:pPr>
        <w:spacing w:after="0"/>
        <w:ind w:left="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002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б)</w:t>
      </w:r>
      <w:r w:rsidRPr="00EE002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копию лицензии на осуществление образовательной деятельности (с приложениями);</w:t>
      </w:r>
    </w:p>
    <w:p w14:paraId="7C94DEF4" w14:textId="77777777" w:rsidR="00297F6F" w:rsidRPr="00EE0023" w:rsidRDefault="00436029" w:rsidP="00E644AE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0023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297F6F" w:rsidRPr="00EE0023">
        <w:rPr>
          <w:rFonts w:ascii="Times New Roman" w:eastAsia="Times New Roman" w:hAnsi="Times New Roman" w:cs="Times New Roman"/>
          <w:color w:val="000000"/>
          <w:sz w:val="24"/>
          <w:szCs w:val="24"/>
        </w:rPr>
        <w:t>.3.2. В случае, если Заказчик обращается по вопросу, решение которого не входит в компетенцию Уполномоченного лица, Заказчику даётся разъяснение, куда и в каком порядке ему следует обратиться.</w:t>
      </w:r>
    </w:p>
    <w:p w14:paraId="763A3245" w14:textId="77777777" w:rsidR="00297F6F" w:rsidRPr="00EE0023" w:rsidRDefault="00297F6F" w:rsidP="0043602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14:paraId="31A7762E" w14:textId="77777777" w:rsidR="00297F6F" w:rsidRPr="00EE0023" w:rsidRDefault="00297F6F" w:rsidP="00436029">
      <w:pPr>
        <w:numPr>
          <w:ilvl w:val="0"/>
          <w:numId w:val="5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E00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Ответственность за организацию информирования и за непосредственное информирование Заказчика при оказании платных</w:t>
      </w:r>
      <w:r w:rsidR="000575AB" w:rsidRPr="00EE00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EE00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образовательных услуг</w:t>
      </w:r>
    </w:p>
    <w:p w14:paraId="006D98F5" w14:textId="77777777" w:rsidR="00436029" w:rsidRPr="00EE0023" w:rsidRDefault="00436029" w:rsidP="004360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791A51B" w14:textId="77777777" w:rsidR="00297F6F" w:rsidRPr="00EE0023" w:rsidRDefault="00297F6F" w:rsidP="00FC0613">
      <w:pPr>
        <w:numPr>
          <w:ilvl w:val="1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0023">
        <w:rPr>
          <w:rFonts w:ascii="Times New Roman" w:eastAsia="Times New Roman" w:hAnsi="Times New Roman" w:cs="Times New Roman"/>
          <w:color w:val="000000"/>
          <w:sz w:val="24"/>
          <w:szCs w:val="24"/>
        </w:rPr>
        <w:t>Приказом</w:t>
      </w:r>
      <w:r w:rsidRPr="00EE002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AD4C67" w:rsidRPr="00EE0023">
        <w:rPr>
          <w:rFonts w:ascii="Times New Roman" w:eastAsia="Times New Roman" w:hAnsi="Times New Roman" w:cs="Times New Roman"/>
          <w:color w:val="000000"/>
          <w:sz w:val="24"/>
          <w:szCs w:val="24"/>
        </w:rPr>
        <w:t>руководителя</w:t>
      </w:r>
      <w:r w:rsidRPr="00EE00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436029" w:rsidRPr="00EE00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Учреждения </w:t>
      </w:r>
      <w:r w:rsidRPr="00EE00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назначаются</w:t>
      </w:r>
      <w:proofErr w:type="gramEnd"/>
      <w:r w:rsidRPr="00EE0023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7977B5D4" w14:textId="77777777" w:rsidR="00297F6F" w:rsidRPr="00EE0023" w:rsidRDefault="00297F6F" w:rsidP="007B6799">
      <w:pPr>
        <w:numPr>
          <w:ilvl w:val="2"/>
          <w:numId w:val="5"/>
        </w:num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00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Ответственное лицо за организацию работы в </w:t>
      </w:r>
      <w:r w:rsidR="00436029" w:rsidRPr="00EE0023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EE0023">
        <w:rPr>
          <w:rFonts w:ascii="Times New Roman" w:eastAsia="Times New Roman" w:hAnsi="Times New Roman" w:cs="Times New Roman"/>
          <w:color w:val="000000"/>
          <w:sz w:val="24"/>
          <w:szCs w:val="24"/>
        </w:rPr>
        <w:t>чреждении по информированию Заказчика при оказании платных образовательных услуг (далее</w:t>
      </w:r>
      <w:r w:rsidR="00D86631" w:rsidRPr="00EE00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</w:t>
      </w:r>
      <w:r w:rsidRPr="00EE00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Ответственное лицо). Таким лицом в </w:t>
      </w:r>
      <w:r w:rsidR="00436029" w:rsidRPr="00EE0023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EE0023">
        <w:rPr>
          <w:rFonts w:ascii="Times New Roman" w:eastAsia="Times New Roman" w:hAnsi="Times New Roman" w:cs="Times New Roman"/>
          <w:color w:val="000000"/>
          <w:sz w:val="24"/>
          <w:szCs w:val="24"/>
        </w:rPr>
        <w:t>чреждении является лицо, ответственное за организацию оказания платных образовательных услуг.</w:t>
      </w:r>
    </w:p>
    <w:p w14:paraId="00877420" w14:textId="77777777" w:rsidR="00297F6F" w:rsidRPr="00EE0023" w:rsidRDefault="00297F6F" w:rsidP="007B6799">
      <w:pPr>
        <w:numPr>
          <w:ilvl w:val="2"/>
          <w:numId w:val="5"/>
        </w:num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00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Уполномоченное лицо, обеспечивающее непосредственное информирование Заказчика по вопросам оказания платных образовательных услуг при его личном обращении в </w:t>
      </w:r>
      <w:r w:rsidR="00D86631" w:rsidRPr="00EE0023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EE00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чреждение, </w:t>
      </w:r>
      <w:proofErr w:type="gramStart"/>
      <w:r w:rsidRPr="00EE0023">
        <w:rPr>
          <w:rFonts w:ascii="Times New Roman" w:eastAsia="Times New Roman" w:hAnsi="Times New Roman" w:cs="Times New Roman"/>
          <w:color w:val="000000"/>
          <w:sz w:val="24"/>
          <w:szCs w:val="24"/>
        </w:rPr>
        <w:t>т.е.</w:t>
      </w:r>
      <w:proofErr w:type="gramEnd"/>
      <w:r w:rsidRPr="00EE00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 Исполнителю</w:t>
      </w:r>
      <w:r w:rsidR="00D86631" w:rsidRPr="00EE00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(далее - Уполномоченное лицо)</w:t>
      </w:r>
      <w:r w:rsidRPr="00EE002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77EB348" w14:textId="77777777" w:rsidR="00297F6F" w:rsidRPr="00EE0023" w:rsidRDefault="00297F6F" w:rsidP="007B6799">
      <w:pPr>
        <w:numPr>
          <w:ilvl w:val="1"/>
          <w:numId w:val="5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0023"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Ответственные и Уполномоченные лица, указанные в п. 7.1.1. - 7.1.2. настоящего раздела:</w:t>
      </w:r>
    </w:p>
    <w:p w14:paraId="02B0D230" w14:textId="77777777" w:rsidR="00297F6F" w:rsidRPr="00EE0023" w:rsidRDefault="00297F6F" w:rsidP="000638CE">
      <w:pPr>
        <w:numPr>
          <w:ilvl w:val="2"/>
          <w:numId w:val="5"/>
        </w:num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0023">
        <w:rPr>
          <w:rFonts w:ascii="Times New Roman" w:eastAsia="Times New Roman" w:hAnsi="Times New Roman" w:cs="Times New Roman"/>
          <w:color w:val="000000"/>
          <w:sz w:val="24"/>
          <w:szCs w:val="24"/>
        </w:rPr>
        <w:t>В своей деятельности по организации информирования и по непосредственному информированию Заказчика по вопросам оказания платных образовательных услуг:</w:t>
      </w:r>
    </w:p>
    <w:p w14:paraId="547C3222" w14:textId="77777777" w:rsidR="00297F6F" w:rsidRPr="00EE0023" w:rsidRDefault="00436029" w:rsidP="00436029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00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297F6F" w:rsidRPr="00EE0023">
        <w:rPr>
          <w:rFonts w:ascii="Times New Roman" w:eastAsia="Times New Roman" w:hAnsi="Times New Roman" w:cs="Times New Roman"/>
          <w:color w:val="000000"/>
          <w:sz w:val="24"/>
          <w:szCs w:val="24"/>
        </w:rPr>
        <w:t>руководствуются настоящим Порядком;</w:t>
      </w:r>
    </w:p>
    <w:p w14:paraId="3B9C331F" w14:textId="77777777" w:rsidR="00297F6F" w:rsidRPr="00EE0023" w:rsidRDefault="00436029" w:rsidP="002569B2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00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297F6F" w:rsidRPr="00EE00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взаимодействуют друг с другом по вопросам информирования Заказчика </w:t>
      </w:r>
      <w:proofErr w:type="gramStart"/>
      <w:r w:rsidR="00297F6F" w:rsidRPr="00EE00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 </w:t>
      </w:r>
      <w:r w:rsidR="002569B2" w:rsidRPr="00EE00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97F6F" w:rsidRPr="00EE0023">
        <w:rPr>
          <w:rFonts w:ascii="Times New Roman" w:eastAsia="Times New Roman" w:hAnsi="Times New Roman" w:cs="Times New Roman"/>
          <w:color w:val="000000"/>
          <w:sz w:val="24"/>
          <w:szCs w:val="24"/>
        </w:rPr>
        <w:t>оказании</w:t>
      </w:r>
      <w:proofErr w:type="gramEnd"/>
      <w:r w:rsidR="00297F6F" w:rsidRPr="00EE00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платных образовательных услуг.</w:t>
      </w:r>
    </w:p>
    <w:p w14:paraId="726204E6" w14:textId="77777777" w:rsidR="00297F6F" w:rsidRPr="00EE0023" w:rsidRDefault="00297F6F" w:rsidP="00FC0613">
      <w:pPr>
        <w:numPr>
          <w:ilvl w:val="2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0023">
        <w:rPr>
          <w:rFonts w:ascii="Times New Roman" w:eastAsia="Times New Roman" w:hAnsi="Times New Roman" w:cs="Times New Roman"/>
          <w:color w:val="000000"/>
          <w:sz w:val="24"/>
          <w:szCs w:val="24"/>
        </w:rPr>
        <w:t>Знают:</w:t>
      </w:r>
    </w:p>
    <w:p w14:paraId="3562E730" w14:textId="77777777" w:rsidR="00297F6F" w:rsidRPr="00EE0023" w:rsidRDefault="00436029" w:rsidP="002569B2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00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297F6F" w:rsidRPr="00EE0023"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требования законодательства, других нормативных документов, в том числе локальных нормативных актов, по вопросам оказания платных образовательных услуг;</w:t>
      </w:r>
    </w:p>
    <w:p w14:paraId="2E4BEB30" w14:textId="77777777" w:rsidR="00297F6F" w:rsidRPr="00EE0023" w:rsidRDefault="00436029" w:rsidP="002569B2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00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297F6F" w:rsidRPr="00EE0023"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требования законодательства и других нормативных документов по обеспечению прав Заказчика и Обучающегося;</w:t>
      </w:r>
    </w:p>
    <w:p w14:paraId="318A669B" w14:textId="77777777" w:rsidR="00297F6F" w:rsidRPr="00EE0023" w:rsidRDefault="00436029" w:rsidP="00D866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00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297F6F" w:rsidRPr="00EE0023">
        <w:rPr>
          <w:rFonts w:ascii="Times New Roman" w:eastAsia="Times New Roman" w:hAnsi="Times New Roman" w:cs="Times New Roman"/>
          <w:color w:val="000000"/>
          <w:sz w:val="24"/>
          <w:szCs w:val="24"/>
        </w:rPr>
        <w:t>функции учреждения;</w:t>
      </w:r>
    </w:p>
    <w:p w14:paraId="258F1DCE" w14:textId="77777777" w:rsidR="00297F6F" w:rsidRPr="00EE0023" w:rsidRDefault="00436029" w:rsidP="00D866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00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297F6F" w:rsidRPr="00EE0023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права, обязанности и ответственность педагогических работников.</w:t>
      </w:r>
    </w:p>
    <w:p w14:paraId="7E7724F9" w14:textId="77777777" w:rsidR="00297F6F" w:rsidRPr="00EE0023" w:rsidRDefault="00297F6F" w:rsidP="00FC0613">
      <w:pPr>
        <w:numPr>
          <w:ilvl w:val="1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00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Ответственное лицо в </w:t>
      </w:r>
      <w:r w:rsidR="00D86631" w:rsidRPr="00EE0023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EE0023">
        <w:rPr>
          <w:rFonts w:ascii="Times New Roman" w:eastAsia="Times New Roman" w:hAnsi="Times New Roman" w:cs="Times New Roman"/>
          <w:color w:val="000000"/>
          <w:sz w:val="24"/>
          <w:szCs w:val="24"/>
        </w:rPr>
        <w:t>чреждении:</w:t>
      </w:r>
    </w:p>
    <w:p w14:paraId="3BD26D0D" w14:textId="77777777" w:rsidR="00297F6F" w:rsidRPr="00EE0023" w:rsidRDefault="00D86631" w:rsidP="00D866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00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297F6F" w:rsidRPr="00EE0023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организует функционирование Системы информирования в соответствии с требованиями настоящего Порядка;</w:t>
      </w:r>
    </w:p>
    <w:p w14:paraId="12AE6AA9" w14:textId="77777777" w:rsidR="00297F6F" w:rsidRPr="00EE0023" w:rsidRDefault="00D86631" w:rsidP="00D866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00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297F6F" w:rsidRPr="00EE00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обеспечивает контроль за состоянием работы в </w:t>
      </w:r>
      <w:r w:rsidRPr="00EE0023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297F6F" w:rsidRPr="00EE0023">
        <w:rPr>
          <w:rFonts w:ascii="Times New Roman" w:eastAsia="Times New Roman" w:hAnsi="Times New Roman" w:cs="Times New Roman"/>
          <w:color w:val="000000"/>
          <w:sz w:val="24"/>
          <w:szCs w:val="24"/>
        </w:rPr>
        <w:t>чреждении по информированию Заказчика по вопросам оказания платных образовательных услуг, обеспечивающему возможность их правильного выбора;</w:t>
      </w:r>
    </w:p>
    <w:p w14:paraId="483E8E31" w14:textId="77777777" w:rsidR="00297F6F" w:rsidRPr="00EE0023" w:rsidRDefault="00D86631" w:rsidP="00D866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00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297F6F" w:rsidRPr="00EE00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предлагает </w:t>
      </w:r>
      <w:r w:rsidR="005A7FDE" w:rsidRPr="00EE0023">
        <w:rPr>
          <w:rFonts w:ascii="Times New Roman" w:eastAsia="Times New Roman" w:hAnsi="Times New Roman" w:cs="Times New Roman"/>
          <w:color w:val="000000"/>
          <w:sz w:val="24"/>
          <w:szCs w:val="24"/>
        </w:rPr>
        <w:t>руководителю</w:t>
      </w:r>
      <w:r w:rsidR="00297F6F" w:rsidRPr="00EE0023">
        <w:rPr>
          <w:rFonts w:ascii="Times New Roman" w:eastAsia="Times New Roman" w:hAnsi="Times New Roman" w:cs="Times New Roman"/>
          <w:color w:val="000000"/>
          <w:sz w:val="24"/>
          <w:szCs w:val="24"/>
        </w:rPr>
        <w:t>, разрабатывает и в пределах своей компетенции реализует мероприятия, направленные на совершенствование информирования Заказчика по вопросам оказания платных образовательных услуг в соответствии с установленными требованиями.</w:t>
      </w:r>
    </w:p>
    <w:p w14:paraId="22E1BB81" w14:textId="77777777" w:rsidR="00297F6F" w:rsidRPr="00EE0023" w:rsidRDefault="00297F6F" w:rsidP="00CB753F">
      <w:pPr>
        <w:numPr>
          <w:ilvl w:val="1"/>
          <w:numId w:val="5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0023"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Ответственные и Уполномоченн</w:t>
      </w:r>
      <w:r w:rsidR="00CB753F" w:rsidRPr="00EE00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лица, указанные в п. 7.1.1. </w:t>
      </w:r>
      <w:r w:rsidRPr="00EE0023">
        <w:rPr>
          <w:rFonts w:ascii="Times New Roman" w:eastAsia="Times New Roman" w:hAnsi="Times New Roman" w:cs="Times New Roman"/>
          <w:color w:val="000000"/>
          <w:sz w:val="24"/>
          <w:szCs w:val="24"/>
        </w:rPr>
        <w:t>настоящего раздела, несут ответственность за организацию и за непосредственное информирование Заказчика по вопросам оказания платных образовательных услуг в пределах свей компетенции в соответствии с требованиями действующего законодательства.</w:t>
      </w:r>
    </w:p>
    <w:p w14:paraId="48E30533" w14:textId="77777777" w:rsidR="00CB753F" w:rsidRPr="00EE0023" w:rsidRDefault="00CB753F" w:rsidP="00CB753F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84B5E5A" w14:textId="77777777" w:rsidR="002703E3" w:rsidRPr="00EE0023" w:rsidRDefault="002703E3" w:rsidP="00FC0613">
      <w:pPr>
        <w:pStyle w:val="a4"/>
        <w:numPr>
          <w:ilvl w:val="0"/>
          <w:numId w:val="5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E00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Заключительные положения</w:t>
      </w:r>
    </w:p>
    <w:p w14:paraId="0E6F80F5" w14:textId="77777777" w:rsidR="002703E3" w:rsidRPr="00EE0023" w:rsidRDefault="002703E3" w:rsidP="002703E3">
      <w:pPr>
        <w:pStyle w:val="a4"/>
        <w:spacing w:after="0" w:line="240" w:lineRule="auto"/>
        <w:ind w:left="390"/>
        <w:rPr>
          <w:rFonts w:ascii="Times New Roman" w:eastAsia="Times New Roman" w:hAnsi="Times New Roman" w:cs="Times New Roman"/>
          <w:sz w:val="24"/>
          <w:szCs w:val="24"/>
        </w:rPr>
      </w:pPr>
    </w:p>
    <w:p w14:paraId="66B2FDCF" w14:textId="77777777" w:rsidR="002703E3" w:rsidRPr="00EE0023" w:rsidRDefault="002703E3" w:rsidP="00CB753F">
      <w:pPr>
        <w:pStyle w:val="a4"/>
        <w:numPr>
          <w:ilvl w:val="1"/>
          <w:numId w:val="5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0023">
        <w:rPr>
          <w:rFonts w:ascii="Times New Roman" w:eastAsia="Times New Roman" w:hAnsi="Times New Roman" w:cs="Times New Roman"/>
          <w:color w:val="000000"/>
          <w:sz w:val="24"/>
          <w:szCs w:val="24"/>
        </w:rPr>
        <w:t>Изменения в настоящ</w:t>
      </w:r>
      <w:r w:rsidR="00E74F48" w:rsidRPr="00EE0023"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 w:rsidRPr="00EE00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</w:t>
      </w:r>
      <w:r w:rsidR="00E74F48" w:rsidRPr="00EE0023">
        <w:rPr>
          <w:rFonts w:ascii="Times New Roman" w:eastAsia="Times New Roman" w:hAnsi="Times New Roman" w:cs="Times New Roman"/>
          <w:color w:val="000000"/>
          <w:sz w:val="24"/>
          <w:szCs w:val="24"/>
        </w:rPr>
        <w:t>рядок</w:t>
      </w:r>
      <w:r w:rsidRPr="00EE00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могут быть внесены приказом по Учреждению путем утверждения По</w:t>
      </w:r>
      <w:r w:rsidR="00E74F48" w:rsidRPr="00EE0023">
        <w:rPr>
          <w:rFonts w:ascii="Times New Roman" w:eastAsia="Times New Roman" w:hAnsi="Times New Roman" w:cs="Times New Roman"/>
          <w:color w:val="000000"/>
          <w:sz w:val="24"/>
          <w:szCs w:val="24"/>
        </w:rPr>
        <w:t>рядка</w:t>
      </w:r>
      <w:r w:rsidRPr="00EE00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новой редакции.</w:t>
      </w:r>
    </w:p>
    <w:p w14:paraId="7BBFE0FC" w14:textId="77777777" w:rsidR="006753FE" w:rsidRPr="00EE0023" w:rsidRDefault="006753FE" w:rsidP="006753FE">
      <w:pPr>
        <w:pStyle w:val="a4"/>
        <w:numPr>
          <w:ilvl w:val="1"/>
          <w:numId w:val="5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0023">
        <w:rPr>
          <w:rFonts w:ascii="Times New Roman" w:eastAsia="Times New Roman" w:hAnsi="Times New Roman" w:cs="Times New Roman"/>
          <w:color w:val="000000"/>
          <w:sz w:val="24"/>
          <w:szCs w:val="24"/>
        </w:rPr>
        <w:t>Настоящий Порядок вступает в силу с момента утверждения и действует бессрочно.</w:t>
      </w:r>
    </w:p>
    <w:p w14:paraId="0B272E3E" w14:textId="77777777" w:rsidR="002703E3" w:rsidRPr="00EE0023" w:rsidRDefault="002703E3" w:rsidP="002703E3">
      <w:pPr>
        <w:spacing w:line="240" w:lineRule="auto"/>
        <w:jc w:val="both"/>
        <w:rPr>
          <w:sz w:val="24"/>
          <w:szCs w:val="24"/>
        </w:rPr>
      </w:pPr>
    </w:p>
    <w:sectPr w:rsidR="002703E3" w:rsidRPr="00EE0023" w:rsidSect="00064588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7B84D604"/>
    <w:lvl w:ilvl="0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"/>
      <w:lvlJc w:val="left"/>
    </w:lvl>
    <w:lvl w:ilvl="4">
      <w:start w:val="1"/>
      <w:numFmt w:val="decimal"/>
      <w:lvlText w:val="%1.%2.%3."/>
      <w:lvlJc w:val="left"/>
    </w:lvl>
    <w:lvl w:ilvl="5">
      <w:start w:val="1"/>
      <w:numFmt w:val="decimal"/>
      <w:lvlText w:val="%1.%2.%3."/>
      <w:lvlJc w:val="left"/>
    </w:lvl>
    <w:lvl w:ilvl="6">
      <w:start w:val="1"/>
      <w:numFmt w:val="decimal"/>
      <w:lvlText w:val="%1.%2.%3."/>
      <w:lvlJc w:val="left"/>
    </w:lvl>
    <w:lvl w:ilvl="7">
      <w:start w:val="1"/>
      <w:numFmt w:val="decimal"/>
      <w:lvlText w:val="%1.%2.%3."/>
      <w:lvlJc w:val="left"/>
    </w:lvl>
    <w:lvl w:ilvl="8">
      <w:start w:val="1"/>
      <w:numFmt w:val="decimal"/>
      <w:lvlText w:val="%1.%2.%3."/>
      <w:lvlJc w:val="left"/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 w15:restartNumberingAfterBreak="0">
    <w:nsid w:val="19E21B4B"/>
    <w:multiLevelType w:val="multilevel"/>
    <w:tmpl w:val="7A0A7228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" w15:restartNumberingAfterBreak="0">
    <w:nsid w:val="2BF05DAD"/>
    <w:multiLevelType w:val="multilevel"/>
    <w:tmpl w:val="E248A94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" w15:restartNumberingAfterBreak="0">
    <w:nsid w:val="7A23725F"/>
    <w:multiLevelType w:val="multilevel"/>
    <w:tmpl w:val="DE7A9CAA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1737044932">
    <w:abstractNumId w:val="0"/>
  </w:num>
  <w:num w:numId="2" w16cid:durableId="504831565">
    <w:abstractNumId w:val="1"/>
  </w:num>
  <w:num w:numId="3" w16cid:durableId="1949392378">
    <w:abstractNumId w:val="4"/>
  </w:num>
  <w:num w:numId="4" w16cid:durableId="1406029720">
    <w:abstractNumId w:val="2"/>
  </w:num>
  <w:num w:numId="5" w16cid:durableId="134782795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97F6F"/>
    <w:rsid w:val="00056C28"/>
    <w:rsid w:val="000575AB"/>
    <w:rsid w:val="000638CE"/>
    <w:rsid w:val="00064588"/>
    <w:rsid w:val="000A3DC9"/>
    <w:rsid w:val="000A4953"/>
    <w:rsid w:val="000F21B8"/>
    <w:rsid w:val="00204161"/>
    <w:rsid w:val="002150A5"/>
    <w:rsid w:val="002400EE"/>
    <w:rsid w:val="002569B2"/>
    <w:rsid w:val="002703E3"/>
    <w:rsid w:val="00281ED0"/>
    <w:rsid w:val="00297F6F"/>
    <w:rsid w:val="003407B1"/>
    <w:rsid w:val="00436029"/>
    <w:rsid w:val="00450CF3"/>
    <w:rsid w:val="004F761F"/>
    <w:rsid w:val="0055729D"/>
    <w:rsid w:val="005A7FDE"/>
    <w:rsid w:val="00607E1D"/>
    <w:rsid w:val="00624405"/>
    <w:rsid w:val="0066686E"/>
    <w:rsid w:val="00673787"/>
    <w:rsid w:val="006753FE"/>
    <w:rsid w:val="007250FC"/>
    <w:rsid w:val="007B6799"/>
    <w:rsid w:val="007C43D7"/>
    <w:rsid w:val="00833FBC"/>
    <w:rsid w:val="00857288"/>
    <w:rsid w:val="00887E6B"/>
    <w:rsid w:val="008D3F89"/>
    <w:rsid w:val="008F3BA0"/>
    <w:rsid w:val="00983053"/>
    <w:rsid w:val="00993237"/>
    <w:rsid w:val="00997ED6"/>
    <w:rsid w:val="009D4EC9"/>
    <w:rsid w:val="00A37897"/>
    <w:rsid w:val="00A46F09"/>
    <w:rsid w:val="00A61D79"/>
    <w:rsid w:val="00AC7C8D"/>
    <w:rsid w:val="00AD4C67"/>
    <w:rsid w:val="00AF3D21"/>
    <w:rsid w:val="00B225A7"/>
    <w:rsid w:val="00C21FE0"/>
    <w:rsid w:val="00CB753F"/>
    <w:rsid w:val="00CB77AD"/>
    <w:rsid w:val="00D209F0"/>
    <w:rsid w:val="00D6567A"/>
    <w:rsid w:val="00D86631"/>
    <w:rsid w:val="00DE323F"/>
    <w:rsid w:val="00E22B97"/>
    <w:rsid w:val="00E644AE"/>
    <w:rsid w:val="00E74F48"/>
    <w:rsid w:val="00EE0023"/>
    <w:rsid w:val="00FC0613"/>
    <w:rsid w:val="00FC732A"/>
    <w:rsid w:val="00FD3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134C7"/>
  <w15:docId w15:val="{CE810570-2883-4AC6-BAC1-50A8ECC8F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297F6F"/>
    <w:rPr>
      <w:i/>
      <w:iCs/>
    </w:rPr>
  </w:style>
  <w:style w:type="paragraph" w:customStyle="1" w:styleId="Style14">
    <w:name w:val="Style14"/>
    <w:basedOn w:val="a"/>
    <w:uiPriority w:val="99"/>
    <w:rsid w:val="00297F6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7">
    <w:name w:val="Font Style27"/>
    <w:basedOn w:val="a0"/>
    <w:uiPriority w:val="99"/>
    <w:rsid w:val="00297F6F"/>
    <w:rPr>
      <w:rFonts w:ascii="Times New Roman" w:hAnsi="Times New Roman" w:cs="Times New Roman"/>
      <w:sz w:val="22"/>
      <w:szCs w:val="22"/>
    </w:rPr>
  </w:style>
  <w:style w:type="paragraph" w:styleId="a4">
    <w:name w:val="List Paragraph"/>
    <w:basedOn w:val="a"/>
    <w:uiPriority w:val="34"/>
    <w:qFormat/>
    <w:rsid w:val="0006458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C7C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C7C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6</Pages>
  <Words>2092</Words>
  <Characters>11930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города Ярославля</Company>
  <LinksUpToDate>false</LinksUpToDate>
  <CharactersWithSpaces>13995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Андрей Мелюхов</cp:lastModifiedBy>
  <cp:revision>52</cp:revision>
  <cp:lastPrinted>2017-04-04T10:34:00Z</cp:lastPrinted>
  <dcterms:created xsi:type="dcterms:W3CDTF">2018-04-24T11:42:00Z</dcterms:created>
  <dcterms:modified xsi:type="dcterms:W3CDTF">2025-05-16T09:13:00Z</dcterms:modified>
</cp:coreProperties>
</file>